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B9" w:rsidRDefault="00CD44B9" w:rsidP="00CD44B9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D44B9" w:rsidRPr="00CD44B9" w:rsidRDefault="00CD44B9" w:rsidP="00CD44B9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CD44B9">
        <w:rPr>
          <w:rFonts w:ascii="Times New Roman" w:hAnsi="Times New Roman"/>
          <w:b/>
          <w:sz w:val="48"/>
          <w:szCs w:val="48"/>
        </w:rPr>
        <w:t>Контрольно-измерительные материалы</w:t>
      </w:r>
    </w:p>
    <w:p w:rsidR="00CD44B9" w:rsidRPr="00CD44B9" w:rsidRDefault="00CD44B9" w:rsidP="00CD44B9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по предмету «Математика» в 9 </w:t>
      </w:r>
      <w:r w:rsidRPr="00CD44B9">
        <w:rPr>
          <w:rFonts w:ascii="Times New Roman" w:hAnsi="Times New Roman"/>
          <w:b/>
          <w:sz w:val="48"/>
          <w:szCs w:val="48"/>
        </w:rPr>
        <w:t>классе</w:t>
      </w:r>
    </w:p>
    <w:p w:rsidR="00CD44B9" w:rsidRPr="00CD44B9" w:rsidRDefault="00CD44B9" w:rsidP="00CD44B9">
      <w:pPr>
        <w:pStyle w:val="1"/>
        <w:spacing w:line="360" w:lineRule="auto"/>
        <w:ind w:left="150" w:right="150"/>
        <w:jc w:val="center"/>
        <w:rPr>
          <w:i/>
          <w:color w:val="000000"/>
          <w:kern w:val="36"/>
          <w:sz w:val="48"/>
          <w:szCs w:val="48"/>
        </w:rPr>
      </w:pPr>
      <w:r w:rsidRPr="00CD44B9">
        <w:rPr>
          <w:sz w:val="48"/>
          <w:szCs w:val="48"/>
        </w:rPr>
        <w:t xml:space="preserve"> </w:t>
      </w:r>
      <w:r>
        <w:rPr>
          <w:i/>
          <w:color w:val="000000"/>
          <w:kern w:val="36"/>
          <w:sz w:val="48"/>
          <w:szCs w:val="48"/>
        </w:rPr>
        <w:t>Алгебра.9</w:t>
      </w:r>
      <w:r w:rsidRPr="00CD44B9">
        <w:rPr>
          <w:i/>
          <w:color w:val="000000"/>
          <w:kern w:val="36"/>
          <w:sz w:val="48"/>
          <w:szCs w:val="48"/>
        </w:rPr>
        <w:t xml:space="preserve"> класс. Ю.Н. Макарычев.</w:t>
      </w:r>
    </w:p>
    <w:p w:rsidR="00CD44B9" w:rsidRPr="00CD44B9" w:rsidRDefault="00CD44B9" w:rsidP="00CD44B9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48"/>
          <w:szCs w:val="48"/>
        </w:rPr>
        <w:t>Геометрия. 9</w:t>
      </w:r>
      <w:r w:rsidRPr="00CD44B9">
        <w:rPr>
          <w:rFonts w:ascii="Times New Roman" w:hAnsi="Times New Roman"/>
          <w:b/>
          <w:bCs/>
          <w:i/>
          <w:sz w:val="48"/>
          <w:szCs w:val="48"/>
        </w:rPr>
        <w:t xml:space="preserve"> класс. А.В. Погорелов.</w:t>
      </w:r>
    </w:p>
    <w:p w:rsidR="007D1D32" w:rsidRPr="00AE27CF" w:rsidRDefault="007D1D32" w:rsidP="007D1D32">
      <w:pPr>
        <w:pStyle w:val="a3"/>
        <w:ind w:left="0"/>
        <w:rPr>
          <w:rFonts w:ascii="Times New Roman" w:hAnsi="Times New Roman"/>
          <w:i/>
          <w:lang w:val="ru-RU"/>
        </w:rPr>
      </w:pPr>
    </w:p>
    <w:p w:rsidR="00AE27CF" w:rsidRPr="00AE27CF" w:rsidRDefault="00AE27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7CF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pPr w:leftFromText="180" w:rightFromText="180" w:vertAnchor="text" w:horzAnchor="margin" w:tblpY="-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CD44B9" w:rsidRPr="00AE27CF" w:rsidTr="00CD44B9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CD44B9" w:rsidRPr="00AE27CF" w:rsidRDefault="00CD44B9" w:rsidP="00CD44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7CF">
              <w:rPr>
                <w:rFonts w:ascii="Arial" w:hAnsi="Arial" w:cs="Arial"/>
                <w:b/>
                <w:sz w:val="24"/>
                <w:szCs w:val="24"/>
              </w:rPr>
              <w:lastRenderedPageBreak/>
              <w:t>А–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CD44B9" w:rsidRPr="00AE27CF" w:rsidRDefault="00CD44B9" w:rsidP="00CD44B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  <w:p w:rsidR="00CD44B9" w:rsidRPr="00AE27CF" w:rsidRDefault="00CD44B9" w:rsidP="00CD4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CD44B9" w:rsidRPr="00AE27CF" w:rsidRDefault="00CD44B9" w:rsidP="00CD44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7CF">
              <w:rPr>
                <w:rFonts w:ascii="Arial" w:hAnsi="Arial" w:cs="Arial"/>
                <w:b/>
                <w:sz w:val="24"/>
                <w:szCs w:val="24"/>
              </w:rPr>
              <w:t>А–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CD44B9" w:rsidRPr="00AE27CF" w:rsidRDefault="00CD44B9" w:rsidP="00CD44B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 </w:t>
            </w:r>
          </w:p>
          <w:p w:rsidR="00CD44B9" w:rsidRPr="00AE27CF" w:rsidRDefault="00CD44B9" w:rsidP="00CD4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2</w:t>
            </w:r>
          </w:p>
        </w:tc>
      </w:tr>
      <w:tr w:rsidR="00CD44B9" w:rsidRPr="00AE27CF" w:rsidTr="00CD44B9">
        <w:trPr>
          <w:trHeight w:val="4611"/>
        </w:trPr>
        <w:tc>
          <w:tcPr>
            <w:tcW w:w="7398" w:type="dxa"/>
            <w:gridSpan w:val="2"/>
            <w:tcBorders>
              <w:top w:val="nil"/>
            </w:tcBorders>
          </w:tcPr>
          <w:p w:rsidR="00CD44B9" w:rsidRPr="00AE27CF" w:rsidRDefault="00CD44B9" w:rsidP="00CD44B9">
            <w:pPr>
              <w:pStyle w:val="a3"/>
              <w:ind w:left="426"/>
              <w:rPr>
                <w:rFonts w:ascii="Times New Roman" w:hAnsi="Times New Roman"/>
                <w:b/>
                <w:lang w:val="ru-RU"/>
              </w:rPr>
            </w:pPr>
          </w:p>
          <w:p w:rsidR="00CD44B9" w:rsidRPr="00AE27CF" w:rsidRDefault="00CD44B9" w:rsidP="00CD44B9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b/>
                <w:lang w:val="ru-RU"/>
              </w:rPr>
            </w:pPr>
            <w:r w:rsidRPr="00AE27CF">
              <w:rPr>
                <w:rFonts w:ascii="Times New Roman" w:hAnsi="Times New Roman"/>
                <w:lang w:val="ru-RU"/>
              </w:rPr>
              <w:tab/>
              <w:t xml:space="preserve">Постройте график функции: </w:t>
            </w:r>
            <w:r w:rsidRPr="00AE27CF">
              <w:rPr>
                <w:rFonts w:ascii="Times New Roman" w:hAnsi="Times New Roman"/>
              </w:rPr>
              <w:t>y</w:t>
            </w:r>
            <w:r w:rsidRPr="00AE27CF">
              <w:rPr>
                <w:rFonts w:ascii="Times New Roman" w:hAnsi="Times New Roman"/>
                <w:lang w:val="ru-RU"/>
              </w:rPr>
              <w:t xml:space="preserve"> = - </w:t>
            </w:r>
            <m:oMath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w:rPr>
                      <w:lang w:val="ru-RU"/>
                    </w:rPr>
                    <m:t>2</m:t>
                  </m:r>
                </m:num>
                <m:den>
                  <m:r>
                    <m:t>x</m:t>
                  </m:r>
                </m:den>
              </m:f>
            </m:oMath>
            <w:r w:rsidRPr="00AE27CF">
              <w:rPr>
                <w:rFonts w:ascii="Times New Roman" w:hAnsi="Times New Roman"/>
                <w:lang w:val="ru-RU"/>
              </w:rPr>
              <w:t>;</w:t>
            </w:r>
          </w:p>
          <w:p w:rsidR="00CD44B9" w:rsidRPr="00AE27CF" w:rsidRDefault="00CD44B9" w:rsidP="00CD44B9">
            <w:pPr>
              <w:pStyle w:val="a3"/>
              <w:ind w:left="786"/>
              <w:rPr>
                <w:rFonts w:ascii="Times New Roman" w:hAnsi="Times New Roman"/>
                <w:b/>
                <w:lang w:val="ru-RU"/>
              </w:rPr>
            </w:pPr>
          </w:p>
          <w:p w:rsidR="00CD44B9" w:rsidRPr="00AE27CF" w:rsidRDefault="00CD44B9" w:rsidP="00CD44B9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b/>
              </w:rPr>
            </w:pPr>
            <w:proofErr w:type="spellStart"/>
            <w:r w:rsidRPr="00AE27CF">
              <w:rPr>
                <w:rFonts w:ascii="Times New Roman" w:hAnsi="Times New Roman"/>
              </w:rPr>
              <w:t>Укажите</w:t>
            </w:r>
            <w:proofErr w:type="spellEnd"/>
            <w:r w:rsidRPr="00AE27CF">
              <w:rPr>
                <w:rFonts w:ascii="Times New Roman" w:hAnsi="Times New Roman"/>
              </w:rPr>
              <w:t xml:space="preserve"> </w:t>
            </w:r>
            <w:proofErr w:type="spellStart"/>
            <w:r w:rsidRPr="00AE27CF">
              <w:rPr>
                <w:rFonts w:ascii="Times New Roman" w:hAnsi="Times New Roman"/>
              </w:rPr>
              <w:t>область</w:t>
            </w:r>
            <w:proofErr w:type="spellEnd"/>
            <w:r w:rsidRPr="00AE27CF">
              <w:rPr>
                <w:rFonts w:ascii="Times New Roman" w:hAnsi="Times New Roman"/>
              </w:rPr>
              <w:t xml:space="preserve"> </w:t>
            </w:r>
            <w:proofErr w:type="spellStart"/>
            <w:r w:rsidRPr="00AE27CF">
              <w:rPr>
                <w:rFonts w:ascii="Times New Roman" w:hAnsi="Times New Roman"/>
              </w:rPr>
              <w:t>определения</w:t>
            </w:r>
            <w:proofErr w:type="spellEnd"/>
            <w:r w:rsidRPr="00AE27CF">
              <w:rPr>
                <w:rFonts w:ascii="Times New Roman" w:hAnsi="Times New Roman"/>
              </w:rPr>
              <w:t xml:space="preserve"> </w:t>
            </w:r>
            <w:proofErr w:type="spellStart"/>
            <w:r w:rsidRPr="00AE27CF">
              <w:rPr>
                <w:rFonts w:ascii="Times New Roman" w:hAnsi="Times New Roman"/>
              </w:rPr>
              <w:t>функции</w:t>
            </w:r>
            <w:proofErr w:type="spellEnd"/>
            <w:r w:rsidRPr="00AE27CF">
              <w:rPr>
                <w:rFonts w:ascii="Times New Roman" w:hAnsi="Times New Roman"/>
              </w:rPr>
              <w:t>:</w:t>
            </w:r>
          </w:p>
          <w:p w:rsidR="00CD44B9" w:rsidRPr="00AE27CF" w:rsidRDefault="00CD44B9" w:rsidP="00CD44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m:oMath>
              <m:r>
                <m:t>y=</m:t>
              </m:r>
              <m:rad>
                <m:radPr>
                  <m:degHide m:val="on"/>
                  <m:ctrlPr>
                    <w:rPr>
                      <w:i/>
                    </w:rPr>
                  </m:ctrlPr>
                </m:radPr>
                <m:deg/>
                <m:e>
                  <m:r>
                    <m:t>5x-2</m:t>
                  </m:r>
                </m:e>
              </m:rad>
            </m:oMath>
            <w:r w:rsidRPr="00AE27CF">
              <w:rPr>
                <w:rFonts w:ascii="Times New Roman" w:hAnsi="Times New Roman"/>
              </w:rPr>
              <w:t>;     2</w:t>
            </w:r>
            <w:proofErr w:type="gramStart"/>
            <w:r w:rsidRPr="00AE27CF">
              <w:rPr>
                <w:rFonts w:ascii="Times New Roman" w:hAnsi="Times New Roman"/>
              </w:rPr>
              <w:t xml:space="preserve">)  </w:t>
            </w:r>
            <m:oMath>
              <w:proofErr w:type="gramEnd"/>
              <m:r>
                <m:t>y=</m:t>
              </m:r>
              <m:rad>
                <m:radPr>
                  <m:degHide m:val="on"/>
                  <m:ctrlPr>
                    <w:rPr>
                      <w:i/>
                    </w:rPr>
                  </m:ctrlPr>
                </m:radPr>
                <m:deg/>
                <m:e>
                  <m:r>
                    <m:t>|x|-2</m:t>
                  </m:r>
                </m:e>
              </m:rad>
            </m:oMath>
            <w:r w:rsidRPr="00AE27CF">
              <w:rPr>
                <w:rFonts w:ascii="Times New Roman" w:hAnsi="Times New Roman"/>
              </w:rPr>
              <w:t>.</w:t>
            </w:r>
          </w:p>
          <w:p w:rsidR="00CD44B9" w:rsidRPr="00AE27CF" w:rsidRDefault="00CD44B9" w:rsidP="00CD44B9">
            <w:pPr>
              <w:pStyle w:val="a3"/>
              <w:ind w:left="786"/>
              <w:rPr>
                <w:rFonts w:ascii="Times New Roman" w:hAnsi="Times New Roman"/>
              </w:rPr>
            </w:pPr>
          </w:p>
          <w:p w:rsidR="00CD44B9" w:rsidRPr="00AE27CF" w:rsidRDefault="00CD44B9" w:rsidP="00CD44B9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b/>
              </w:rPr>
            </w:pPr>
            <w:proofErr w:type="spellStart"/>
            <w:r w:rsidRPr="00AE27CF">
              <w:rPr>
                <w:rFonts w:ascii="Times New Roman" w:hAnsi="Times New Roman"/>
              </w:rPr>
              <w:t>Укажите</w:t>
            </w:r>
            <w:proofErr w:type="spellEnd"/>
            <w:r w:rsidRPr="00AE27CF">
              <w:rPr>
                <w:rFonts w:ascii="Times New Roman" w:hAnsi="Times New Roman"/>
              </w:rPr>
              <w:t xml:space="preserve"> </w:t>
            </w:r>
            <w:proofErr w:type="spellStart"/>
            <w:r w:rsidRPr="00AE27CF">
              <w:rPr>
                <w:rFonts w:ascii="Times New Roman" w:hAnsi="Times New Roman"/>
              </w:rPr>
              <w:t>область</w:t>
            </w:r>
            <w:proofErr w:type="spellEnd"/>
            <w:r w:rsidRPr="00AE27CF">
              <w:rPr>
                <w:rFonts w:ascii="Times New Roman" w:hAnsi="Times New Roman"/>
              </w:rPr>
              <w:t xml:space="preserve"> </w:t>
            </w:r>
            <w:proofErr w:type="spellStart"/>
            <w:r w:rsidRPr="00AE27CF">
              <w:rPr>
                <w:rFonts w:ascii="Times New Roman" w:hAnsi="Times New Roman"/>
              </w:rPr>
              <w:t>значений</w:t>
            </w:r>
            <w:proofErr w:type="spellEnd"/>
            <w:r w:rsidRPr="00AE27CF">
              <w:rPr>
                <w:rFonts w:ascii="Times New Roman" w:hAnsi="Times New Roman"/>
              </w:rPr>
              <w:t xml:space="preserve"> </w:t>
            </w:r>
            <w:proofErr w:type="spellStart"/>
            <w:r w:rsidRPr="00AE27CF">
              <w:rPr>
                <w:rFonts w:ascii="Times New Roman" w:hAnsi="Times New Roman"/>
              </w:rPr>
              <w:t>функции</w:t>
            </w:r>
            <w:proofErr w:type="spellEnd"/>
            <w:r w:rsidRPr="00AE27CF">
              <w:rPr>
                <w:rFonts w:ascii="Times New Roman" w:hAnsi="Times New Roman"/>
              </w:rPr>
              <w:t>:</w:t>
            </w:r>
          </w:p>
          <w:p w:rsidR="00CD44B9" w:rsidRPr="00AE27CF" w:rsidRDefault="00CD44B9" w:rsidP="00CD44B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m:oMath>
              <m:r>
                <m:rPr>
                  <m:sty m:val="bi"/>
                </m:rPr>
                <m:t>y=</m:t>
              </m:r>
              <m:f>
                <m:fPr>
                  <m:ctrlPr>
                    <w:rPr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m:t>7</m:t>
                  </m:r>
                </m:num>
                <m:den>
                  <m:r>
                    <m:rPr>
                      <m:sty m:val="bi"/>
                    </m:rPr>
                    <m:t>x-1</m:t>
                  </m:r>
                </m:den>
              </m:f>
              <m:r>
                <m:rPr>
                  <m:sty m:val="bi"/>
                </m:rPr>
                <m:t xml:space="preserve">; </m:t>
              </m:r>
            </m:oMath>
            <w:r w:rsidRPr="00AE27CF">
              <w:rPr>
                <w:rFonts w:ascii="Times New Roman" w:hAnsi="Times New Roman"/>
                <w:b/>
              </w:rPr>
              <w:t xml:space="preserve">   </w:t>
            </w:r>
            <w:r w:rsidRPr="00AE27CF">
              <w:rPr>
                <w:rFonts w:ascii="Times New Roman" w:hAnsi="Times New Roman"/>
              </w:rPr>
              <w:t xml:space="preserve">2) </w:t>
            </w:r>
            <w:proofErr w:type="gramStart"/>
            <w:r w:rsidRPr="00AE27CF">
              <w:rPr>
                <w:rFonts w:ascii="Times New Roman" w:hAnsi="Times New Roman"/>
                <w:i/>
              </w:rPr>
              <w:t>y</w:t>
            </w:r>
            <w:proofErr w:type="gramEnd"/>
            <w:r w:rsidRPr="00AE27CF">
              <w:rPr>
                <w:rFonts w:ascii="Times New Roman" w:hAnsi="Times New Roman"/>
              </w:rPr>
              <w:t xml:space="preserve"> </w:t>
            </w:r>
            <w:r w:rsidRPr="00AE27CF">
              <w:rPr>
                <w:rFonts w:ascii="Times New Roman" w:hAnsi="Times New Roman"/>
                <w:i/>
              </w:rPr>
              <w:t>= x</w:t>
            </w:r>
            <w:r w:rsidRPr="00AE27CF">
              <w:rPr>
                <w:rFonts w:ascii="Times New Roman" w:hAnsi="Times New Roman"/>
                <w:i/>
                <w:vertAlign w:val="superscript"/>
              </w:rPr>
              <w:t>2</w:t>
            </w:r>
            <w:r w:rsidRPr="00AE27CF">
              <w:rPr>
                <w:rFonts w:ascii="Times New Roman" w:hAnsi="Times New Roman"/>
              </w:rPr>
              <w:t xml:space="preserve">+1;   3) </w:t>
            </w:r>
            <m:oMath>
              <m:r>
                <m:t>y=-</m:t>
              </m:r>
              <m:rad>
                <m:radPr>
                  <m:degHide m:val="on"/>
                  <m:ctrlPr>
                    <w:rPr>
                      <w:i/>
                    </w:rPr>
                  </m:ctrlPr>
                </m:radPr>
                <m:deg/>
                <m:e>
                  <m:r>
                    <m:t>x</m:t>
                  </m:r>
                </m:e>
              </m:rad>
            </m:oMath>
            <w:r w:rsidRPr="00AE27CF">
              <w:rPr>
                <w:rFonts w:ascii="Times New Roman" w:hAnsi="Times New Roman"/>
              </w:rPr>
              <w:t>.</w:t>
            </w:r>
          </w:p>
          <w:p w:rsidR="00CD44B9" w:rsidRPr="00AE27CF" w:rsidRDefault="00CD44B9" w:rsidP="00CD44B9">
            <w:pPr>
              <w:pStyle w:val="a3"/>
              <w:ind w:left="786"/>
              <w:rPr>
                <w:rFonts w:ascii="Times New Roman" w:hAnsi="Times New Roman"/>
                <w:b/>
              </w:rPr>
            </w:pPr>
          </w:p>
          <w:p w:rsidR="00CD44B9" w:rsidRPr="00AE27CF" w:rsidRDefault="00CD44B9" w:rsidP="00CD44B9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b/>
                <w:lang w:val="ru-RU"/>
              </w:rPr>
            </w:pPr>
            <w:r w:rsidRPr="00AE27CF">
              <w:rPr>
                <w:rFonts w:ascii="Times New Roman" w:hAnsi="Times New Roman"/>
                <w:lang w:val="ru-RU"/>
              </w:rPr>
              <w:t>Определите, какие функции являются возрастающими, а какие – убывающими на своей области определения:</w:t>
            </w:r>
          </w:p>
          <w:p w:rsidR="00CD44B9" w:rsidRPr="00AE27CF" w:rsidRDefault="00CD44B9" w:rsidP="00CD44B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m:oMath>
              <m:r>
                <m:t>y=-71x-</m:t>
              </m:r>
              <m:rad>
                <m:radPr>
                  <m:degHide m:val="on"/>
                  <m:ctrlPr>
                    <w:rPr>
                      <w:i/>
                    </w:rPr>
                  </m:ctrlPr>
                </m:radPr>
                <m:deg/>
                <m:e>
                  <m:r>
                    <m:t>3</m:t>
                  </m:r>
                </m:e>
              </m:rad>
            </m:oMath>
            <w:r w:rsidRPr="00AE27CF">
              <w:rPr>
                <w:rFonts w:ascii="Times New Roman" w:hAnsi="Times New Roman"/>
              </w:rPr>
              <w:t>;</w:t>
            </w:r>
          </w:p>
          <w:p w:rsidR="00CD44B9" w:rsidRPr="00AE27CF" w:rsidRDefault="00CD44B9" w:rsidP="00CD44B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m:oMath>
              <m:r>
                <m:t xml:space="preserve">y= </m:t>
              </m:r>
              <m:rad>
                <m:radPr>
                  <m:degHide m:val="on"/>
                  <m:ctrlPr>
                    <w:rPr>
                      <w:i/>
                    </w:rPr>
                  </m:ctrlPr>
                </m:radPr>
                <m:deg/>
                <m:e>
                  <m:r>
                    <m:t>3</m:t>
                  </m:r>
                </m:e>
              </m:rad>
              <m:r>
                <m:t>x-71</m:t>
              </m:r>
            </m:oMath>
            <w:r w:rsidRPr="00AE27CF">
              <w:rPr>
                <w:rFonts w:ascii="Times New Roman" w:hAnsi="Times New Roman"/>
              </w:rPr>
              <w:t>;</w:t>
            </w:r>
          </w:p>
          <w:p w:rsidR="00CD44B9" w:rsidRPr="00AE27CF" w:rsidRDefault="00CD44B9" w:rsidP="00CD44B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m:oMath>
              <m:r>
                <m:t>y=2x+</m:t>
              </m:r>
              <m:rad>
                <m:radPr>
                  <m:degHide m:val="on"/>
                  <m:ctrlPr>
                    <w:rPr>
                      <w:i/>
                    </w:rPr>
                  </m:ctrlPr>
                </m:radPr>
                <m:deg/>
                <m:e>
                  <m:r>
                    <m:t>x</m:t>
                  </m:r>
                </m:e>
              </m:rad>
              <m:r>
                <m:t>.</m:t>
              </m:r>
            </m:oMath>
          </w:p>
          <w:p w:rsidR="00CD44B9" w:rsidRPr="00AE27CF" w:rsidRDefault="00CD44B9" w:rsidP="00CD44B9">
            <w:pPr>
              <w:pStyle w:val="a3"/>
              <w:ind w:left="786"/>
              <w:rPr>
                <w:rFonts w:ascii="Times New Roman" w:hAnsi="Times New Roman"/>
              </w:rPr>
            </w:pPr>
          </w:p>
          <w:p w:rsidR="00CD44B9" w:rsidRPr="00AE27CF" w:rsidRDefault="00CD44B9" w:rsidP="00CD44B9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Укажите нули функции, если они существуют:</w:t>
            </w:r>
          </w:p>
          <w:p w:rsidR="00CD44B9" w:rsidRPr="00AE27CF" w:rsidRDefault="00CD44B9" w:rsidP="00CD44B9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  1) 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;       2)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+1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1</m:t>
                  </m:r>
                </m:den>
              </m:f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;      3) 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=(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-1)(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+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7);</w:t>
            </w:r>
          </w:p>
          <w:p w:rsidR="00CD44B9" w:rsidRPr="00AE27CF" w:rsidRDefault="00CD44B9" w:rsidP="00CD44B9">
            <w:pPr>
              <w:tabs>
                <w:tab w:val="left" w:pos="284"/>
              </w:tabs>
              <w:spacing w:after="120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CD44B9" w:rsidRPr="00AE27CF" w:rsidRDefault="00CD44B9" w:rsidP="00CD44B9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  <w:p w:rsidR="00CD44B9" w:rsidRPr="00AE27CF" w:rsidRDefault="00CD44B9" w:rsidP="00CD44B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lang w:val="ru-RU"/>
              </w:rPr>
            </w:pPr>
            <w:r w:rsidRPr="00AE27CF">
              <w:rPr>
                <w:rFonts w:ascii="Times New Roman" w:hAnsi="Times New Roman"/>
                <w:lang w:val="ru-RU"/>
              </w:rPr>
              <w:t xml:space="preserve">Постройте график функции: </w:t>
            </w:r>
            <w:r w:rsidRPr="00AE27CF">
              <w:rPr>
                <w:rFonts w:ascii="Times New Roman" w:hAnsi="Times New Roman"/>
              </w:rPr>
              <w:t>y</w:t>
            </w:r>
            <w:r w:rsidRPr="00AE27CF">
              <w:rPr>
                <w:rFonts w:ascii="Times New Roman" w:hAnsi="Times New Roman"/>
                <w:lang w:val="ru-RU"/>
              </w:rPr>
              <w:t xml:space="preserve"> =  </w:t>
            </w:r>
            <m:oMath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w:rPr>
                      <w:lang w:val="ru-RU"/>
                    </w:rPr>
                    <m:t>5</m:t>
                  </m:r>
                </m:num>
                <m:den>
                  <m:r>
                    <m:t>x</m:t>
                  </m:r>
                </m:den>
              </m:f>
            </m:oMath>
            <w:r w:rsidRPr="00AE27CF">
              <w:rPr>
                <w:rFonts w:ascii="Times New Roman" w:hAnsi="Times New Roman"/>
                <w:lang w:val="ru-RU"/>
              </w:rPr>
              <w:t>;</w:t>
            </w:r>
          </w:p>
          <w:p w:rsidR="00CD44B9" w:rsidRPr="00AE27CF" w:rsidRDefault="00CD44B9" w:rsidP="00CD44B9">
            <w:pPr>
              <w:pStyle w:val="a3"/>
              <w:ind w:left="786"/>
              <w:rPr>
                <w:rFonts w:ascii="Times New Roman" w:hAnsi="Times New Roman"/>
                <w:b/>
                <w:lang w:val="ru-RU"/>
              </w:rPr>
            </w:pPr>
          </w:p>
          <w:p w:rsidR="00CD44B9" w:rsidRPr="00AE27CF" w:rsidRDefault="00CD44B9" w:rsidP="00CD44B9">
            <w:pPr>
              <w:pStyle w:val="a3"/>
              <w:numPr>
                <w:ilvl w:val="0"/>
                <w:numId w:val="6"/>
              </w:numPr>
              <w:ind w:left="459" w:hanging="425"/>
              <w:rPr>
                <w:rFonts w:ascii="Times New Roman" w:hAnsi="Times New Roman"/>
                <w:b/>
              </w:rPr>
            </w:pPr>
            <w:proofErr w:type="spellStart"/>
            <w:r w:rsidRPr="00AE27CF">
              <w:rPr>
                <w:rFonts w:ascii="Times New Roman" w:hAnsi="Times New Roman"/>
              </w:rPr>
              <w:t>Укажите</w:t>
            </w:r>
            <w:proofErr w:type="spellEnd"/>
            <w:r w:rsidRPr="00AE27CF">
              <w:rPr>
                <w:rFonts w:ascii="Times New Roman" w:hAnsi="Times New Roman"/>
              </w:rPr>
              <w:t xml:space="preserve"> </w:t>
            </w:r>
            <w:proofErr w:type="spellStart"/>
            <w:r w:rsidRPr="00AE27CF">
              <w:rPr>
                <w:rFonts w:ascii="Times New Roman" w:hAnsi="Times New Roman"/>
              </w:rPr>
              <w:t>область</w:t>
            </w:r>
            <w:proofErr w:type="spellEnd"/>
            <w:r w:rsidRPr="00AE27CF">
              <w:rPr>
                <w:rFonts w:ascii="Times New Roman" w:hAnsi="Times New Roman"/>
              </w:rPr>
              <w:t xml:space="preserve"> </w:t>
            </w:r>
            <w:proofErr w:type="spellStart"/>
            <w:r w:rsidRPr="00AE27CF">
              <w:rPr>
                <w:rFonts w:ascii="Times New Roman" w:hAnsi="Times New Roman"/>
              </w:rPr>
              <w:t>определения</w:t>
            </w:r>
            <w:proofErr w:type="spellEnd"/>
            <w:r w:rsidRPr="00AE27CF">
              <w:rPr>
                <w:rFonts w:ascii="Times New Roman" w:hAnsi="Times New Roman"/>
              </w:rPr>
              <w:t xml:space="preserve"> </w:t>
            </w:r>
            <w:proofErr w:type="spellStart"/>
            <w:r w:rsidRPr="00AE27CF">
              <w:rPr>
                <w:rFonts w:ascii="Times New Roman" w:hAnsi="Times New Roman"/>
              </w:rPr>
              <w:t>функции</w:t>
            </w:r>
            <w:proofErr w:type="spellEnd"/>
            <w:r w:rsidRPr="00AE27CF">
              <w:rPr>
                <w:rFonts w:ascii="Times New Roman" w:hAnsi="Times New Roman"/>
              </w:rPr>
              <w:t>:</w:t>
            </w:r>
          </w:p>
          <w:p w:rsidR="00CD44B9" w:rsidRPr="00AE27CF" w:rsidRDefault="00CD44B9" w:rsidP="00CD44B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m:oMath>
              <m:r>
                <m:t>y=</m:t>
              </m:r>
              <m:rad>
                <m:radPr>
                  <m:degHide m:val="on"/>
                  <m:ctrlPr>
                    <w:rPr>
                      <w:i/>
                    </w:rPr>
                  </m:ctrlPr>
                </m:radPr>
                <m:deg/>
                <m:e>
                  <m:r>
                    <m:t>3-8x</m:t>
                  </m:r>
                </m:e>
              </m:rad>
            </m:oMath>
            <w:r w:rsidRPr="00AE27CF">
              <w:rPr>
                <w:rFonts w:ascii="Times New Roman" w:hAnsi="Times New Roman"/>
              </w:rPr>
              <w:t>;     2</w:t>
            </w:r>
            <w:proofErr w:type="gramStart"/>
            <w:r w:rsidRPr="00AE27CF">
              <w:rPr>
                <w:rFonts w:ascii="Times New Roman" w:hAnsi="Times New Roman"/>
              </w:rPr>
              <w:t xml:space="preserve">)  </w:t>
            </w:r>
            <m:oMath>
              <w:proofErr w:type="gramEnd"/>
              <m:r>
                <m:t>y=</m:t>
              </m:r>
              <m:rad>
                <m:radPr>
                  <m:degHide m:val="on"/>
                  <m:ctrlPr>
                    <w:rPr>
                      <w:i/>
                    </w:rPr>
                  </m:ctrlPr>
                </m:radPr>
                <m:deg/>
                <m:e>
                  <m:r>
                    <m:t>10-|x|</m:t>
                  </m:r>
                </m:e>
              </m:rad>
            </m:oMath>
            <w:r w:rsidRPr="00AE27CF">
              <w:rPr>
                <w:rFonts w:ascii="Times New Roman" w:hAnsi="Times New Roman"/>
              </w:rPr>
              <w:t>.</w:t>
            </w:r>
          </w:p>
          <w:p w:rsidR="00CD44B9" w:rsidRPr="00AE27CF" w:rsidRDefault="00CD44B9" w:rsidP="00CD44B9">
            <w:pPr>
              <w:pStyle w:val="a3"/>
              <w:ind w:left="786"/>
              <w:rPr>
                <w:rFonts w:ascii="Times New Roman" w:hAnsi="Times New Roman"/>
              </w:rPr>
            </w:pPr>
          </w:p>
          <w:p w:rsidR="00CD44B9" w:rsidRPr="00AE27CF" w:rsidRDefault="00CD44B9" w:rsidP="00CD44B9">
            <w:pPr>
              <w:pStyle w:val="a3"/>
              <w:numPr>
                <w:ilvl w:val="0"/>
                <w:numId w:val="6"/>
              </w:numPr>
              <w:ind w:left="459" w:hanging="459"/>
              <w:rPr>
                <w:rFonts w:ascii="Times New Roman" w:hAnsi="Times New Roman"/>
                <w:b/>
              </w:rPr>
            </w:pPr>
            <w:proofErr w:type="spellStart"/>
            <w:r w:rsidRPr="00AE27CF">
              <w:rPr>
                <w:rFonts w:ascii="Times New Roman" w:hAnsi="Times New Roman"/>
              </w:rPr>
              <w:t>Укажите</w:t>
            </w:r>
            <w:proofErr w:type="spellEnd"/>
            <w:r w:rsidRPr="00AE27CF">
              <w:rPr>
                <w:rFonts w:ascii="Times New Roman" w:hAnsi="Times New Roman"/>
              </w:rPr>
              <w:t xml:space="preserve"> </w:t>
            </w:r>
            <w:proofErr w:type="spellStart"/>
            <w:r w:rsidRPr="00AE27CF">
              <w:rPr>
                <w:rFonts w:ascii="Times New Roman" w:hAnsi="Times New Roman"/>
              </w:rPr>
              <w:t>область</w:t>
            </w:r>
            <w:proofErr w:type="spellEnd"/>
            <w:r w:rsidRPr="00AE27CF">
              <w:rPr>
                <w:rFonts w:ascii="Times New Roman" w:hAnsi="Times New Roman"/>
              </w:rPr>
              <w:t xml:space="preserve"> </w:t>
            </w:r>
            <w:proofErr w:type="spellStart"/>
            <w:r w:rsidRPr="00AE27CF">
              <w:rPr>
                <w:rFonts w:ascii="Times New Roman" w:hAnsi="Times New Roman"/>
              </w:rPr>
              <w:t>значений</w:t>
            </w:r>
            <w:proofErr w:type="spellEnd"/>
            <w:r w:rsidRPr="00AE27CF">
              <w:rPr>
                <w:rFonts w:ascii="Times New Roman" w:hAnsi="Times New Roman"/>
              </w:rPr>
              <w:t xml:space="preserve"> </w:t>
            </w:r>
            <w:proofErr w:type="spellStart"/>
            <w:r w:rsidRPr="00AE27CF">
              <w:rPr>
                <w:rFonts w:ascii="Times New Roman" w:hAnsi="Times New Roman"/>
              </w:rPr>
              <w:t>функции</w:t>
            </w:r>
            <w:proofErr w:type="spellEnd"/>
            <w:r w:rsidRPr="00AE27CF">
              <w:rPr>
                <w:rFonts w:ascii="Times New Roman" w:hAnsi="Times New Roman"/>
              </w:rPr>
              <w:t>:</w:t>
            </w:r>
          </w:p>
          <w:p w:rsidR="00CD44B9" w:rsidRPr="00AE27CF" w:rsidRDefault="00CD44B9" w:rsidP="00CD44B9">
            <w:pPr>
              <w:pStyle w:val="a3"/>
              <w:numPr>
                <w:ilvl w:val="0"/>
                <w:numId w:val="9"/>
              </w:numPr>
              <w:ind w:left="743" w:hanging="284"/>
              <w:rPr>
                <w:rFonts w:ascii="Times New Roman" w:hAnsi="Times New Roman"/>
                <w:b/>
              </w:rPr>
            </w:pPr>
            <m:oMath>
              <m:r>
                <m:rPr>
                  <m:sty m:val="bi"/>
                </m:rPr>
                <m:t>y=</m:t>
              </m:r>
              <m:f>
                <m:fPr>
                  <m:ctrlPr>
                    <w:rPr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m:t>5</m:t>
                  </m:r>
                </m:num>
                <m:den>
                  <m:r>
                    <m:rPr>
                      <m:sty m:val="bi"/>
                    </m:rPr>
                    <m:t>x+1</m:t>
                  </m:r>
                </m:den>
              </m:f>
              <m:r>
                <m:rPr>
                  <m:sty m:val="bi"/>
                </m:rPr>
                <m:t xml:space="preserve">; </m:t>
              </m:r>
            </m:oMath>
            <w:r w:rsidRPr="00AE27CF">
              <w:rPr>
                <w:rFonts w:ascii="Times New Roman" w:hAnsi="Times New Roman"/>
                <w:b/>
              </w:rPr>
              <w:t xml:space="preserve">   </w:t>
            </w:r>
            <w:r w:rsidRPr="00AE27CF">
              <w:rPr>
                <w:rFonts w:ascii="Times New Roman" w:hAnsi="Times New Roman"/>
              </w:rPr>
              <w:t xml:space="preserve">2) </w:t>
            </w:r>
            <w:proofErr w:type="gramStart"/>
            <w:r w:rsidRPr="00AE27CF">
              <w:rPr>
                <w:rFonts w:ascii="Times New Roman" w:hAnsi="Times New Roman"/>
                <w:i/>
              </w:rPr>
              <w:t>y</w:t>
            </w:r>
            <w:proofErr w:type="gramEnd"/>
            <w:r w:rsidRPr="00AE27CF">
              <w:rPr>
                <w:rFonts w:ascii="Times New Roman" w:hAnsi="Times New Roman"/>
                <w:i/>
              </w:rPr>
              <w:t xml:space="preserve"> = x</w:t>
            </w:r>
            <w:r w:rsidRPr="00AE27CF">
              <w:rPr>
                <w:rFonts w:ascii="Times New Roman" w:hAnsi="Times New Roman"/>
                <w:i/>
                <w:vertAlign w:val="superscript"/>
              </w:rPr>
              <w:t>2</w:t>
            </w:r>
            <w:r w:rsidRPr="00AE27CF">
              <w:rPr>
                <w:rFonts w:ascii="Times New Roman" w:hAnsi="Times New Roman"/>
                <w:i/>
              </w:rPr>
              <w:t>-1</w:t>
            </w:r>
            <w:r w:rsidRPr="00AE27CF">
              <w:rPr>
                <w:rFonts w:ascii="Times New Roman" w:hAnsi="Times New Roman"/>
              </w:rPr>
              <w:t xml:space="preserve">;   3) </w:t>
            </w:r>
            <m:oMath>
              <m:r>
                <m:t>y=</m:t>
              </m:r>
              <m:rad>
                <m:radPr>
                  <m:degHide m:val="on"/>
                  <m:ctrlPr>
                    <w:rPr>
                      <w:i/>
                    </w:rPr>
                  </m:ctrlPr>
                </m:radPr>
                <m:deg/>
                <m:e>
                  <m:r>
                    <m:t>x</m:t>
                  </m:r>
                </m:e>
              </m:rad>
            </m:oMath>
            <w:r w:rsidRPr="00AE27CF">
              <w:rPr>
                <w:rFonts w:ascii="Times New Roman" w:hAnsi="Times New Roman"/>
              </w:rPr>
              <w:t>.</w:t>
            </w:r>
          </w:p>
          <w:p w:rsidR="00CD44B9" w:rsidRPr="00AE27CF" w:rsidRDefault="00CD44B9" w:rsidP="00CD44B9">
            <w:pPr>
              <w:pStyle w:val="a3"/>
              <w:ind w:left="786"/>
              <w:rPr>
                <w:rFonts w:ascii="Times New Roman" w:hAnsi="Times New Roman"/>
                <w:b/>
              </w:rPr>
            </w:pPr>
          </w:p>
          <w:p w:rsidR="00CD44B9" w:rsidRPr="00AE27CF" w:rsidRDefault="00CD44B9" w:rsidP="00CD44B9">
            <w:pPr>
              <w:pStyle w:val="a3"/>
              <w:numPr>
                <w:ilvl w:val="0"/>
                <w:numId w:val="6"/>
              </w:numPr>
              <w:ind w:left="459" w:hanging="459"/>
              <w:rPr>
                <w:rFonts w:ascii="Times New Roman" w:hAnsi="Times New Roman"/>
                <w:b/>
                <w:lang w:val="ru-RU"/>
              </w:rPr>
            </w:pPr>
            <w:r w:rsidRPr="00AE27CF">
              <w:rPr>
                <w:rFonts w:ascii="Times New Roman" w:hAnsi="Times New Roman"/>
                <w:lang w:val="ru-RU"/>
              </w:rPr>
              <w:t>Определите, какие функции являются возрастающими, а какие – убывающими на своей области определения:</w:t>
            </w:r>
          </w:p>
          <w:p w:rsidR="00CD44B9" w:rsidRPr="00AE27CF" w:rsidRDefault="00CD44B9" w:rsidP="00CD44B9">
            <w:pPr>
              <w:pStyle w:val="a3"/>
              <w:numPr>
                <w:ilvl w:val="0"/>
                <w:numId w:val="10"/>
              </w:numPr>
              <w:ind w:left="884" w:hanging="425"/>
              <w:rPr>
                <w:rFonts w:ascii="Times New Roman" w:hAnsi="Times New Roman"/>
              </w:rPr>
            </w:pPr>
            <m:oMath>
              <m:r>
                <m:t>y=</m:t>
              </m:r>
              <m:rad>
                <m:radPr>
                  <m:degHide m:val="on"/>
                  <m:ctrlPr>
                    <w:rPr>
                      <w:i/>
                    </w:rPr>
                  </m:ctrlPr>
                </m:radPr>
                <m:deg/>
                <m:e>
                  <m:r>
                    <m:t>7</m:t>
                  </m:r>
                </m:e>
              </m:rad>
              <m:r>
                <m:t>x-61</m:t>
              </m:r>
            </m:oMath>
            <w:r w:rsidRPr="00AE27CF">
              <w:rPr>
                <w:rFonts w:ascii="Times New Roman" w:hAnsi="Times New Roman"/>
              </w:rPr>
              <w:t>;</w:t>
            </w:r>
          </w:p>
          <w:p w:rsidR="00CD44B9" w:rsidRPr="00AE27CF" w:rsidRDefault="00CD44B9" w:rsidP="00CD44B9">
            <w:pPr>
              <w:pStyle w:val="a3"/>
              <w:numPr>
                <w:ilvl w:val="0"/>
                <w:numId w:val="10"/>
              </w:numPr>
              <w:ind w:left="884" w:hanging="425"/>
              <w:rPr>
                <w:rFonts w:ascii="Times New Roman" w:hAnsi="Times New Roman"/>
              </w:rPr>
            </w:pPr>
            <m:oMath>
              <m:r>
                <m:t>y= -</m:t>
              </m:r>
              <m:rad>
                <m:radPr>
                  <m:degHide m:val="on"/>
                  <m:ctrlPr>
                    <w:rPr>
                      <w:i/>
                    </w:rPr>
                  </m:ctrlPr>
                </m:radPr>
                <m:deg/>
                <m:e>
                  <m:r>
                    <m:t>61</m:t>
                  </m:r>
                </m:e>
              </m:rad>
              <m:r>
                <m:t>x+7</m:t>
              </m:r>
            </m:oMath>
            <w:r w:rsidRPr="00AE27CF">
              <w:rPr>
                <w:rFonts w:ascii="Times New Roman" w:hAnsi="Times New Roman"/>
              </w:rPr>
              <w:t>;</w:t>
            </w:r>
          </w:p>
          <w:p w:rsidR="00CD44B9" w:rsidRPr="00AE27CF" w:rsidRDefault="00CD44B9" w:rsidP="00CD44B9">
            <w:pPr>
              <w:pStyle w:val="a3"/>
              <w:numPr>
                <w:ilvl w:val="0"/>
                <w:numId w:val="10"/>
              </w:numPr>
              <w:ind w:left="884" w:hanging="425"/>
              <w:rPr>
                <w:rFonts w:ascii="Times New Roman" w:hAnsi="Times New Roman"/>
              </w:rPr>
            </w:pPr>
            <m:oMath>
              <m:r>
                <m:t>y=</m:t>
              </m:r>
              <m:rad>
                <m:radPr>
                  <m:degHide m:val="on"/>
                  <m:ctrlPr>
                    <w:rPr>
                      <w:i/>
                    </w:rPr>
                  </m:ctrlPr>
                </m:radPr>
                <m:deg/>
                <m:e>
                  <m:r>
                    <m:t>-x</m:t>
                  </m:r>
                </m:e>
              </m:rad>
              <m:r>
                <m:t>-x.</m:t>
              </m:r>
            </m:oMath>
          </w:p>
          <w:p w:rsidR="00CD44B9" w:rsidRPr="00AE27CF" w:rsidRDefault="00CD44B9" w:rsidP="00CD44B9">
            <w:pPr>
              <w:pStyle w:val="a3"/>
              <w:ind w:left="786"/>
              <w:rPr>
                <w:rFonts w:ascii="Times New Roman" w:hAnsi="Times New Roman"/>
              </w:rPr>
            </w:pPr>
          </w:p>
          <w:p w:rsidR="00CD44B9" w:rsidRPr="00AE27CF" w:rsidRDefault="00CD44B9" w:rsidP="00CD44B9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Укажите нули функции, если они существуют:</w:t>
            </w:r>
          </w:p>
          <w:p w:rsidR="00CD44B9" w:rsidRPr="00AE27CF" w:rsidRDefault="00CD44B9" w:rsidP="00CD44B9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  1) 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x+1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2x</m:t>
                  </m:r>
                </m:den>
              </m:f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;    2)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11</m:t>
                  </m:r>
                </m:den>
              </m:f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;    3) 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=(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7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+3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)(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-7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CD44B9" w:rsidRPr="00AE27CF" w:rsidRDefault="00CD44B9" w:rsidP="00CD44B9">
            <w:pPr>
              <w:tabs>
                <w:tab w:val="left" w:pos="284"/>
              </w:tabs>
              <w:spacing w:after="120"/>
              <w:ind w:left="284" w:hanging="284"/>
              <w:rPr>
                <w:sz w:val="24"/>
                <w:szCs w:val="24"/>
              </w:rPr>
            </w:pPr>
          </w:p>
        </w:tc>
      </w:tr>
    </w:tbl>
    <w:p w:rsidR="00AE27CF" w:rsidRPr="00AE27CF" w:rsidRDefault="00AE27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7CF"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-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CD44B9" w:rsidRPr="00AE27CF" w:rsidTr="00CD44B9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CD44B9" w:rsidRPr="00AE27CF" w:rsidRDefault="00CD44B9" w:rsidP="00CD44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7CF">
              <w:rPr>
                <w:rFonts w:ascii="Arial" w:hAnsi="Arial" w:cs="Arial"/>
                <w:b/>
                <w:sz w:val="24"/>
                <w:szCs w:val="24"/>
              </w:rPr>
              <w:lastRenderedPageBreak/>
              <w:t>Г–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CD44B9" w:rsidRPr="00AE27CF" w:rsidRDefault="00CD44B9" w:rsidP="00CD44B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  <w:p w:rsidR="00CD44B9" w:rsidRPr="00AE27CF" w:rsidRDefault="00CD44B9" w:rsidP="00CD4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CD44B9" w:rsidRPr="00AE27CF" w:rsidRDefault="00CD44B9" w:rsidP="00CD44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7CF">
              <w:rPr>
                <w:rFonts w:ascii="Arial" w:hAnsi="Arial" w:cs="Arial"/>
                <w:b/>
                <w:sz w:val="24"/>
                <w:szCs w:val="24"/>
              </w:rPr>
              <w:t>Г–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CD44B9" w:rsidRPr="00AE27CF" w:rsidRDefault="00CD44B9" w:rsidP="00CD44B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  <w:p w:rsidR="00CD44B9" w:rsidRPr="00AE27CF" w:rsidRDefault="00CD44B9" w:rsidP="00CD4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2</w:t>
            </w:r>
          </w:p>
        </w:tc>
      </w:tr>
      <w:tr w:rsidR="00CD44B9" w:rsidRPr="00AE27CF" w:rsidTr="00CD44B9">
        <w:trPr>
          <w:trHeight w:val="4611"/>
        </w:trPr>
        <w:tc>
          <w:tcPr>
            <w:tcW w:w="7398" w:type="dxa"/>
            <w:gridSpan w:val="2"/>
            <w:tcBorders>
              <w:top w:val="nil"/>
            </w:tcBorders>
          </w:tcPr>
          <w:p w:rsidR="00CD44B9" w:rsidRPr="00AE27CF" w:rsidRDefault="00CD44B9" w:rsidP="00CD44B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 Докажите подобие треугольников ABC и KBM. Найдите KM.</w:t>
            </w:r>
            <w:r w:rsidRPr="00AE27C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AE27C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0675" cy="790575"/>
                  <wp:effectExtent l="19050" t="0" r="9525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8676" t="43207" r="21977" b="25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4B9" w:rsidRPr="00AE27CF" w:rsidRDefault="00CD44B9" w:rsidP="00CD44B9">
            <w:pPr>
              <w:tabs>
                <w:tab w:val="left" w:pos="1925"/>
              </w:tabs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 В треугольнике ABC </w:t>
            </w:r>
            <w:proofErr w:type="gramStart"/>
            <w:r w:rsidRPr="00AE27CF">
              <w:rPr>
                <w:rFonts w:ascii="Times New Roman" w:hAnsi="Times New Roman"/>
                <w:sz w:val="24"/>
                <w:szCs w:val="24"/>
              </w:rPr>
              <w:t>проведена</w:t>
            </w:r>
            <w:proofErr w:type="gram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 прямая BD так, что </w:t>
            </w:r>
            <w:r w:rsidRPr="00AE27C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ABD=</w:t>
            </w:r>
            <w:r w:rsidRPr="00AE27C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ACB. Найдите AD и CD, если AB=2 см, AC=4 см.</w:t>
            </w:r>
          </w:p>
          <w:p w:rsidR="00CD44B9" w:rsidRPr="00AE27CF" w:rsidRDefault="00CD44B9" w:rsidP="00CD44B9">
            <w:pPr>
              <w:tabs>
                <w:tab w:val="left" w:pos="1925"/>
              </w:tabs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>3. Основания трапеции 1,8 см и 1,2 см. Боковые стороны, имеющие длины 1,5 см и 1,2 см, продолжены до взаимного пересечения. Найдите, на сколько сантиметров продолжены боковые стороны.</w:t>
            </w:r>
          </w:p>
          <w:p w:rsidR="00CD44B9" w:rsidRPr="00AE27CF" w:rsidRDefault="00CD44B9" w:rsidP="00CD44B9">
            <w:pPr>
              <w:tabs>
                <w:tab w:val="left" w:pos="284"/>
              </w:tabs>
              <w:spacing w:after="12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CD44B9" w:rsidRPr="00AE27CF" w:rsidRDefault="00CD44B9" w:rsidP="00CD44B9">
            <w:pPr>
              <w:tabs>
                <w:tab w:val="left" w:pos="19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Вариант 2 </w:t>
            </w:r>
          </w:p>
          <w:p w:rsidR="00CD44B9" w:rsidRPr="00AE27CF" w:rsidRDefault="00CD44B9" w:rsidP="00CD44B9">
            <w:pPr>
              <w:pStyle w:val="a3"/>
              <w:numPr>
                <w:ilvl w:val="0"/>
                <w:numId w:val="11"/>
              </w:numPr>
              <w:tabs>
                <w:tab w:val="left" w:pos="1925"/>
              </w:tabs>
              <w:rPr>
                <w:rFonts w:ascii="Times New Roman" w:hAnsi="Times New Roman"/>
                <w:noProof/>
                <w:lang w:val="ru-RU"/>
              </w:rPr>
            </w:pPr>
            <w:r w:rsidRPr="00AE27CF">
              <w:rPr>
                <w:rFonts w:ascii="Times New Roman" w:hAnsi="Times New Roman"/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1871980</wp:posOffset>
                  </wp:positionH>
                  <wp:positionV relativeFrom="paragraph">
                    <wp:posOffset>428625</wp:posOffset>
                  </wp:positionV>
                  <wp:extent cx="1562100" cy="981075"/>
                  <wp:effectExtent l="19050" t="0" r="0" b="0"/>
                  <wp:wrapTopAndBottom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9295" t="40517" r="28017" b="258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27CF">
              <w:rPr>
                <w:rFonts w:ascii="Times New Roman" w:hAnsi="Times New Roman"/>
                <w:lang w:val="ru-RU"/>
              </w:rPr>
              <w:t xml:space="preserve">Докажите подобие треугольников </w:t>
            </w:r>
            <w:r w:rsidRPr="00AE27CF">
              <w:rPr>
                <w:rFonts w:ascii="Times New Roman" w:hAnsi="Times New Roman"/>
              </w:rPr>
              <w:t>ABC</w:t>
            </w:r>
            <w:r w:rsidRPr="00AE27CF">
              <w:rPr>
                <w:rFonts w:ascii="Times New Roman" w:hAnsi="Times New Roman"/>
                <w:lang w:val="ru-RU"/>
              </w:rPr>
              <w:t xml:space="preserve"> и </w:t>
            </w:r>
            <w:r w:rsidRPr="00AE27CF">
              <w:rPr>
                <w:rFonts w:ascii="Times New Roman" w:hAnsi="Times New Roman"/>
              </w:rPr>
              <w:t>KBM</w:t>
            </w:r>
            <w:r w:rsidRPr="00AE27CF">
              <w:rPr>
                <w:rFonts w:ascii="Times New Roman" w:hAnsi="Times New Roman"/>
                <w:lang w:val="ru-RU"/>
              </w:rPr>
              <w:t xml:space="preserve">. Найдите </w:t>
            </w:r>
            <w:r w:rsidRPr="00AE27CF">
              <w:rPr>
                <w:rFonts w:ascii="Times New Roman" w:hAnsi="Times New Roman"/>
              </w:rPr>
              <w:t>KM</w:t>
            </w:r>
            <w:r w:rsidRPr="00AE27CF">
              <w:rPr>
                <w:rFonts w:ascii="Times New Roman" w:hAnsi="Times New Roman"/>
                <w:lang w:val="ru-RU"/>
              </w:rPr>
              <w:t>.</w:t>
            </w:r>
            <w:r w:rsidRPr="00AE27CF">
              <w:rPr>
                <w:rFonts w:ascii="Times New Roman" w:hAnsi="Times New Roman"/>
                <w:noProof/>
                <w:lang w:val="ru-RU"/>
              </w:rPr>
              <w:t xml:space="preserve"> </w:t>
            </w:r>
          </w:p>
          <w:p w:rsidR="00CD44B9" w:rsidRPr="00AE27CF" w:rsidRDefault="00CD44B9" w:rsidP="00CD44B9">
            <w:pPr>
              <w:pStyle w:val="a3"/>
              <w:numPr>
                <w:ilvl w:val="0"/>
                <w:numId w:val="11"/>
              </w:numPr>
              <w:tabs>
                <w:tab w:val="left" w:pos="1925"/>
              </w:tabs>
              <w:rPr>
                <w:rFonts w:ascii="Times New Roman" w:hAnsi="Times New Roman"/>
                <w:lang w:val="ru-RU"/>
              </w:rPr>
            </w:pPr>
            <w:r w:rsidRPr="00AE27CF">
              <w:rPr>
                <w:rFonts w:ascii="Times New Roman" w:hAnsi="Times New Roman"/>
                <w:lang w:val="ru-RU"/>
              </w:rPr>
              <w:t xml:space="preserve">В треугольнике </w:t>
            </w:r>
            <w:r w:rsidRPr="00AE27CF">
              <w:rPr>
                <w:rFonts w:ascii="Times New Roman" w:hAnsi="Times New Roman"/>
              </w:rPr>
              <w:t>ABC</w:t>
            </w:r>
            <w:r w:rsidRPr="00AE27C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AE27CF">
              <w:rPr>
                <w:rFonts w:ascii="Times New Roman" w:hAnsi="Times New Roman"/>
                <w:lang w:val="ru-RU"/>
              </w:rPr>
              <w:t>проведена</w:t>
            </w:r>
            <w:proofErr w:type="gramEnd"/>
            <w:r w:rsidRPr="00AE27CF">
              <w:rPr>
                <w:rFonts w:ascii="Times New Roman" w:hAnsi="Times New Roman"/>
                <w:lang w:val="ru-RU"/>
              </w:rPr>
              <w:t xml:space="preserve"> прямая </w:t>
            </w:r>
            <w:r w:rsidRPr="00AE27CF">
              <w:rPr>
                <w:rFonts w:ascii="Times New Roman" w:hAnsi="Times New Roman"/>
              </w:rPr>
              <w:t>AD</w:t>
            </w:r>
            <w:r w:rsidRPr="00AE27CF">
              <w:rPr>
                <w:rFonts w:ascii="Times New Roman" w:hAnsi="Times New Roman"/>
                <w:lang w:val="ru-RU"/>
              </w:rPr>
              <w:t xml:space="preserve"> так, что </w:t>
            </w:r>
            <w:r w:rsidRPr="00AE27CF">
              <w:rPr>
                <w:lang w:val="ru-RU"/>
              </w:rPr>
              <w:t>∠</w:t>
            </w:r>
            <w:r w:rsidRPr="00AE27CF">
              <w:rPr>
                <w:rFonts w:ascii="Times New Roman" w:hAnsi="Times New Roman"/>
              </w:rPr>
              <w:t>BAD</w:t>
            </w:r>
            <w:r w:rsidRPr="00AE27CF">
              <w:rPr>
                <w:rFonts w:ascii="Times New Roman" w:hAnsi="Times New Roman"/>
                <w:lang w:val="ru-RU"/>
              </w:rPr>
              <w:t>=</w:t>
            </w:r>
            <w:r w:rsidRPr="00AE27CF">
              <w:rPr>
                <w:lang w:val="ru-RU"/>
              </w:rPr>
              <w:t>∠</w:t>
            </w:r>
            <w:r w:rsidRPr="00AE27CF">
              <w:rPr>
                <w:rFonts w:ascii="Times New Roman" w:hAnsi="Times New Roman"/>
              </w:rPr>
              <w:t>BCA</w:t>
            </w:r>
            <w:r w:rsidRPr="00AE27CF">
              <w:rPr>
                <w:rFonts w:ascii="Times New Roman" w:hAnsi="Times New Roman"/>
                <w:lang w:val="ru-RU"/>
              </w:rPr>
              <w:t xml:space="preserve">. Найдите </w:t>
            </w:r>
            <w:r w:rsidRPr="00AE27CF">
              <w:rPr>
                <w:rFonts w:ascii="Times New Roman" w:hAnsi="Times New Roman"/>
              </w:rPr>
              <w:t>DB</w:t>
            </w:r>
            <w:r w:rsidRPr="00AE27CF">
              <w:rPr>
                <w:rFonts w:ascii="Times New Roman" w:hAnsi="Times New Roman"/>
                <w:lang w:val="ru-RU"/>
              </w:rPr>
              <w:t xml:space="preserve"> и </w:t>
            </w:r>
            <w:r w:rsidRPr="00AE27CF">
              <w:rPr>
                <w:rFonts w:ascii="Times New Roman" w:hAnsi="Times New Roman"/>
              </w:rPr>
              <w:t>DC</w:t>
            </w:r>
            <w:r w:rsidRPr="00AE27CF">
              <w:rPr>
                <w:rFonts w:ascii="Times New Roman" w:hAnsi="Times New Roman"/>
                <w:lang w:val="ru-RU"/>
              </w:rPr>
              <w:t xml:space="preserve">, если </w:t>
            </w:r>
            <w:r w:rsidRPr="00AE27CF">
              <w:rPr>
                <w:rFonts w:ascii="Times New Roman" w:hAnsi="Times New Roman"/>
              </w:rPr>
              <w:t>AB</w:t>
            </w:r>
            <w:r w:rsidRPr="00AE27CF">
              <w:rPr>
                <w:rFonts w:ascii="Times New Roman" w:hAnsi="Times New Roman"/>
                <w:lang w:val="ru-RU"/>
              </w:rPr>
              <w:t xml:space="preserve">=2 см, </w:t>
            </w:r>
            <w:r w:rsidRPr="00AE27CF">
              <w:rPr>
                <w:rFonts w:ascii="Times New Roman" w:hAnsi="Times New Roman"/>
              </w:rPr>
              <w:t>BC</w:t>
            </w:r>
            <w:r w:rsidRPr="00AE27CF">
              <w:rPr>
                <w:rFonts w:ascii="Times New Roman" w:hAnsi="Times New Roman"/>
                <w:lang w:val="ru-RU"/>
              </w:rPr>
              <w:t>=4 см.</w:t>
            </w:r>
          </w:p>
          <w:p w:rsidR="00CD44B9" w:rsidRPr="00AE27CF" w:rsidRDefault="00CD44B9" w:rsidP="00CD44B9">
            <w:pPr>
              <w:pStyle w:val="a3"/>
              <w:tabs>
                <w:tab w:val="left" w:pos="1925"/>
              </w:tabs>
              <w:rPr>
                <w:rFonts w:ascii="Times New Roman" w:hAnsi="Times New Roman"/>
                <w:lang w:val="ru-RU"/>
              </w:rPr>
            </w:pPr>
          </w:p>
          <w:p w:rsidR="00CD44B9" w:rsidRPr="00AE27CF" w:rsidRDefault="00CD44B9" w:rsidP="00CD44B9">
            <w:pPr>
              <w:pStyle w:val="a3"/>
              <w:numPr>
                <w:ilvl w:val="0"/>
                <w:numId w:val="11"/>
              </w:numPr>
              <w:tabs>
                <w:tab w:val="left" w:pos="1925"/>
              </w:tabs>
              <w:rPr>
                <w:rFonts w:ascii="Times New Roman" w:hAnsi="Times New Roman"/>
                <w:lang w:val="ru-RU"/>
              </w:rPr>
            </w:pPr>
            <w:r w:rsidRPr="00AE27CF">
              <w:rPr>
                <w:rFonts w:ascii="Times New Roman" w:hAnsi="Times New Roman"/>
                <w:lang w:val="ru-RU"/>
              </w:rPr>
              <w:t>Боковые стороны трапеции с основаниями 1,8 м и 1,2 м, продолжены до взаимного пересечения соответственно на 3 м и 2,4 м. Найдите длины боковых сторон трапеции.</w:t>
            </w:r>
          </w:p>
          <w:p w:rsidR="00CD44B9" w:rsidRPr="00AE27CF" w:rsidRDefault="00CD44B9" w:rsidP="00CD44B9">
            <w:pPr>
              <w:tabs>
                <w:tab w:val="left" w:pos="284"/>
              </w:tabs>
              <w:spacing w:after="12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27CF" w:rsidRPr="00AE27CF" w:rsidRDefault="00AE27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7CF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pPr w:leftFromText="180" w:rightFromText="180" w:vertAnchor="text" w:horzAnchor="margin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AE27CF" w:rsidRPr="00AE27CF" w:rsidTr="00AE27CF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AE27CF" w:rsidRPr="00AE27CF" w:rsidRDefault="00AE27CF" w:rsidP="00CD44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А</w:t>
            </w:r>
            <w:r w:rsidRPr="00AE27C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CD44B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AE27CF" w:rsidRPr="00AE27CF" w:rsidRDefault="00AE27CF" w:rsidP="00AE27C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  <w:p w:rsidR="00AE27CF" w:rsidRPr="00AE27CF" w:rsidRDefault="00AE27CF" w:rsidP="00AE27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AE27CF" w:rsidRPr="00AE27CF" w:rsidRDefault="00AE27CF" w:rsidP="00CD44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AE27C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CD44B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AE27CF" w:rsidRPr="00AE27CF" w:rsidRDefault="00AE27CF" w:rsidP="00AE27C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  <w:p w:rsidR="00AE27CF" w:rsidRPr="00AE27CF" w:rsidRDefault="00AE27CF" w:rsidP="00AE27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2</w:t>
            </w:r>
          </w:p>
        </w:tc>
      </w:tr>
      <w:tr w:rsidR="00AE27CF" w:rsidRPr="00AE27CF" w:rsidTr="00AE27CF">
        <w:trPr>
          <w:trHeight w:val="4611"/>
        </w:trPr>
        <w:tc>
          <w:tcPr>
            <w:tcW w:w="7398" w:type="dxa"/>
            <w:gridSpan w:val="2"/>
            <w:tcBorders>
              <w:top w:val="nil"/>
            </w:tcBorders>
          </w:tcPr>
          <w:p w:rsidR="00850A1F" w:rsidRPr="00850A1F" w:rsidRDefault="00850A1F" w:rsidP="00850A1F">
            <w:pPr>
              <w:pStyle w:val="a3"/>
              <w:ind w:left="426"/>
              <w:rPr>
                <w:rFonts w:ascii="Times New Roman" w:hAnsi="Times New Roman"/>
                <w:b/>
                <w:lang w:val="ru-RU"/>
              </w:rPr>
            </w:pPr>
          </w:p>
          <w:p w:rsidR="00AE27CF" w:rsidRPr="00AE27CF" w:rsidRDefault="00AE27CF" w:rsidP="00AE27CF">
            <w:pPr>
              <w:pStyle w:val="a3"/>
              <w:numPr>
                <w:ilvl w:val="0"/>
                <w:numId w:val="13"/>
              </w:numPr>
              <w:ind w:left="426" w:hanging="426"/>
              <w:rPr>
                <w:rFonts w:ascii="Times New Roman" w:hAnsi="Times New Roman"/>
                <w:b/>
                <w:lang w:val="ru-RU"/>
              </w:rPr>
            </w:pPr>
            <w:r w:rsidRPr="00AE27CF">
              <w:rPr>
                <w:rFonts w:ascii="Times New Roman" w:hAnsi="Times New Roman"/>
                <w:lang w:val="ru-RU"/>
              </w:rPr>
              <w:t>Разложите на множители квадратный трехчлен:</w:t>
            </w:r>
          </w:p>
          <w:p w:rsidR="00AE27CF" w:rsidRDefault="00AE27CF" w:rsidP="00AE27CF">
            <w:p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-5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+6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27CF" w:rsidRDefault="00AE27CF" w:rsidP="00AE27CF">
            <w:p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-3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-2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27CF" w:rsidRPr="00AE27CF" w:rsidRDefault="00AE27CF" w:rsidP="00AE27CF">
            <w:p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AE27CF" w:rsidRPr="00AE27CF" w:rsidRDefault="00AE27CF" w:rsidP="00AE27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2.  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Изобразите схематически график функции:</w:t>
            </w:r>
          </w:p>
          <w:p w:rsidR="00AE27CF" w:rsidRDefault="00AE27CF" w:rsidP="00AE27CF">
            <w:p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=3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27CF" w:rsidRDefault="00AE27CF" w:rsidP="00AE27CF">
            <w:p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</w:p>
          <w:p w:rsidR="00850A1F" w:rsidRPr="00AE27CF" w:rsidRDefault="00850A1F" w:rsidP="00AE27CF">
            <w:pPr>
              <w:spacing w:after="0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7CF" w:rsidRPr="00AE27CF" w:rsidRDefault="00AE27CF" w:rsidP="00AE27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 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Постройте график функции 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=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-4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+4.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E27CF" w:rsidRDefault="00AE27CF" w:rsidP="00850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>С помощью графика найдите:</w:t>
            </w:r>
          </w:p>
          <w:p w:rsidR="00AE27CF" w:rsidRDefault="00AE27CF" w:rsidP="00850A1F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1) значение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=-0,5;</w:t>
            </w:r>
          </w:p>
          <w:p w:rsidR="00AE27CF" w:rsidRPr="00AE27CF" w:rsidRDefault="00AE27CF" w:rsidP="00AE27CF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2) значение </w:t>
            </w:r>
            <w:proofErr w:type="spellStart"/>
            <w:proofErr w:type="gramStart"/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proofErr w:type="gram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у=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2;</w:t>
            </w:r>
          </w:p>
          <w:p w:rsidR="00AE27CF" w:rsidRDefault="00AE27CF" w:rsidP="00AE27CF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>3) нули функции;</w:t>
            </w:r>
          </w:p>
          <w:p w:rsidR="00AE27CF" w:rsidRDefault="00AE27CF" w:rsidP="00AE27CF">
            <w:pPr>
              <w:spacing w:after="0" w:line="240" w:lineRule="auto"/>
              <w:ind w:left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4) промежутки, в которых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 xml:space="preserve">у&gt;0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у&lt;0.</w:t>
            </w:r>
          </w:p>
          <w:p w:rsidR="00850A1F" w:rsidRPr="00AE27CF" w:rsidRDefault="00850A1F" w:rsidP="00AE27CF">
            <w:pPr>
              <w:spacing w:after="0" w:line="240" w:lineRule="auto"/>
              <w:ind w:left="42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27CF" w:rsidRPr="00AE27CF" w:rsidRDefault="00AE27CF" w:rsidP="00AE27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4. 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Сократите дробь</w:t>
            </w:r>
            <w:r w:rsidR="00850A1F">
              <w:rPr>
                <w:rFonts w:ascii="Times New Roman" w:hAnsi="Times New Roman"/>
                <w:sz w:val="24"/>
                <w:szCs w:val="24"/>
              </w:rPr>
              <w:t>: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+2y-1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5y+5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:rsidR="00850A1F" w:rsidRDefault="00AE27CF" w:rsidP="00AE27CF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 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Найдите область определения функции:</w:t>
            </w:r>
          </w:p>
          <w:p w:rsidR="00850A1F" w:rsidRDefault="00850A1F" w:rsidP="00850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27CF" w:rsidRPr="00AE27CF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="00AE27CF" w:rsidRPr="00AE27CF">
              <w:rPr>
                <w:rFonts w:ascii="Times New Roman" w:hAnsi="Times New Roman"/>
                <w:i/>
                <w:sz w:val="24"/>
                <w:szCs w:val="24"/>
              </w:rPr>
              <w:t>у=х</w:t>
            </w:r>
            <w:r w:rsidR="00AE27CF" w:rsidRPr="00AE27C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="00AE27CF" w:rsidRPr="00AE27CF">
              <w:rPr>
                <w:rFonts w:ascii="Times New Roman" w:hAnsi="Times New Roman"/>
                <w:i/>
                <w:sz w:val="24"/>
                <w:szCs w:val="24"/>
              </w:rPr>
              <w:t>-8х</w:t>
            </w:r>
            <w:r w:rsidR="00AE27CF" w:rsidRPr="00AE27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27CF" w:rsidRDefault="00AE27CF" w:rsidP="00850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2у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-5у-3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:rsidR="00850A1F" w:rsidRPr="00AE27CF" w:rsidRDefault="00850A1F" w:rsidP="00850A1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0A1F" w:rsidRDefault="00AE27CF" w:rsidP="00850A1F">
            <w:pPr>
              <w:tabs>
                <w:tab w:val="left" w:pos="192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  Найдите координаты точек пересечения графиков функций </w:t>
            </w:r>
          </w:p>
          <w:p w:rsidR="00AE27CF" w:rsidRPr="00AE27CF" w:rsidRDefault="00AE27CF" w:rsidP="00850A1F">
            <w:pPr>
              <w:tabs>
                <w:tab w:val="left" w:pos="19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у=6х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-2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у=11х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E27CF" w:rsidRPr="00AE27CF" w:rsidRDefault="00AE27CF" w:rsidP="00AE27CF">
            <w:pPr>
              <w:tabs>
                <w:tab w:val="left" w:pos="284"/>
              </w:tabs>
              <w:spacing w:after="12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850A1F" w:rsidRDefault="00850A1F" w:rsidP="00850A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A1F" w:rsidRDefault="00AE27CF" w:rsidP="00850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1. 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Разложите на</w:t>
            </w:r>
            <w:r w:rsidR="00850A1F">
              <w:rPr>
                <w:rFonts w:ascii="Times New Roman" w:hAnsi="Times New Roman"/>
                <w:sz w:val="24"/>
                <w:szCs w:val="24"/>
              </w:rPr>
              <w:t xml:space="preserve"> множители квадратный трехчлен:</w:t>
            </w:r>
          </w:p>
          <w:p w:rsidR="00850A1F" w:rsidRDefault="00AE27CF" w:rsidP="00850A1F">
            <w:pPr>
              <w:spacing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-8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+16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27CF" w:rsidRDefault="00AE27CF" w:rsidP="00850A1F">
            <w:pPr>
              <w:spacing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-5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+2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0A1F" w:rsidRPr="00AE27CF" w:rsidRDefault="00850A1F" w:rsidP="00850A1F">
            <w:pPr>
              <w:spacing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</w:p>
          <w:p w:rsidR="00850A1F" w:rsidRDefault="00AE27CF" w:rsidP="00850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2.  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Изобразите схематически график функции:</w:t>
            </w:r>
          </w:p>
          <w:p w:rsidR="00850A1F" w:rsidRDefault="00AE27CF" w:rsidP="00850A1F">
            <w:pPr>
              <w:spacing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=4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27CF" w:rsidRDefault="00AE27CF" w:rsidP="00850A1F">
            <w:pPr>
              <w:spacing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-3;</m:t>
              </m:r>
            </m:oMath>
          </w:p>
          <w:p w:rsidR="00850A1F" w:rsidRPr="00AE27CF" w:rsidRDefault="00850A1F" w:rsidP="00850A1F">
            <w:pPr>
              <w:spacing w:after="0" w:line="240" w:lineRule="auto"/>
              <w:ind w:left="39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7CF" w:rsidRPr="00AE27CF" w:rsidRDefault="00AE27CF" w:rsidP="00850A1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 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Постройте график функции 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=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-6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+9.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50A1F" w:rsidRDefault="00AE27CF" w:rsidP="00850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>С помощью графика найдите:</w:t>
            </w:r>
          </w:p>
          <w:p w:rsidR="00850A1F" w:rsidRDefault="00AE27CF" w:rsidP="00850A1F">
            <w:pPr>
              <w:spacing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1) значение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=-0,5;</w:t>
            </w:r>
          </w:p>
          <w:p w:rsidR="00AE27CF" w:rsidRPr="00AE27CF" w:rsidRDefault="00AE27CF" w:rsidP="00850A1F">
            <w:pPr>
              <w:spacing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2) значение </w:t>
            </w:r>
            <w:proofErr w:type="spellStart"/>
            <w:proofErr w:type="gramStart"/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proofErr w:type="gram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у=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2;</w:t>
            </w:r>
          </w:p>
          <w:p w:rsidR="00850A1F" w:rsidRDefault="00AE27CF" w:rsidP="00850A1F">
            <w:pPr>
              <w:spacing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>3) нули функции;</w:t>
            </w:r>
          </w:p>
          <w:p w:rsidR="00AE27CF" w:rsidRDefault="00AE27CF" w:rsidP="00850A1F">
            <w:pPr>
              <w:spacing w:after="0" w:line="240" w:lineRule="auto"/>
              <w:ind w:left="399"/>
              <w:rPr>
                <w:rFonts w:ascii="Times New Roman" w:hAnsi="Times New Roman"/>
                <w:i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4) промежутки, в которых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 xml:space="preserve">у&gt;0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у&lt;0.</w:t>
            </w:r>
          </w:p>
          <w:p w:rsidR="00850A1F" w:rsidRPr="00AE27CF" w:rsidRDefault="00850A1F" w:rsidP="00850A1F">
            <w:pPr>
              <w:spacing w:after="0" w:line="240" w:lineRule="auto"/>
              <w:ind w:left="39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27CF" w:rsidRDefault="00AE27CF" w:rsidP="00850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4. 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Сократите дробь</w:t>
            </w:r>
            <w:r w:rsidR="00850A1F">
              <w:rPr>
                <w:rFonts w:ascii="Times New Roman" w:hAnsi="Times New Roman"/>
                <w:sz w:val="24"/>
                <w:szCs w:val="24"/>
              </w:rPr>
              <w:t>: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-7y+6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3y-3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:rsidR="00850A1F" w:rsidRPr="00AE27CF" w:rsidRDefault="00850A1F" w:rsidP="00850A1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0A1F" w:rsidRDefault="00AE27CF" w:rsidP="00AE27CF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 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Найдите область определения функции:</w:t>
            </w:r>
          </w:p>
          <w:p w:rsidR="00850A1F" w:rsidRDefault="00AE27CF" w:rsidP="00850A1F">
            <w:pPr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у=х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-7х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27CF" w:rsidRDefault="00AE27CF" w:rsidP="00850A1F">
            <w:pPr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6у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-5у+1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:rsidR="00850A1F" w:rsidRPr="00AE27CF" w:rsidRDefault="00850A1F" w:rsidP="00850A1F">
            <w:pPr>
              <w:spacing w:after="0" w:line="240" w:lineRule="auto"/>
              <w:ind w:left="2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0A1F" w:rsidRDefault="00AE27CF" w:rsidP="00850A1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  Найдите координаты точек пересечения графиков функций </w:t>
            </w:r>
          </w:p>
          <w:p w:rsidR="00AE27CF" w:rsidRPr="00AE27CF" w:rsidRDefault="00AE27CF" w:rsidP="00850A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у=3х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-2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у=-5х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E27CF" w:rsidRPr="00AE27CF" w:rsidRDefault="00AE27CF" w:rsidP="00AE27CF">
            <w:pPr>
              <w:tabs>
                <w:tab w:val="left" w:pos="284"/>
              </w:tabs>
              <w:spacing w:after="12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27CF" w:rsidRDefault="00AE27CF" w:rsidP="00187017">
      <w:pPr>
        <w:rPr>
          <w:rFonts w:ascii="Times New Roman" w:hAnsi="Times New Roman"/>
          <w:sz w:val="24"/>
          <w:szCs w:val="24"/>
        </w:rPr>
      </w:pPr>
    </w:p>
    <w:p w:rsidR="00235BD4" w:rsidRDefault="00235B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235BD4" w:rsidRPr="00AE27CF" w:rsidTr="00DD1CF1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235BD4" w:rsidRPr="00AE27CF" w:rsidRDefault="00235BD4" w:rsidP="00DD1C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А</w:t>
            </w:r>
            <w:r w:rsidRPr="00AE27C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235BD4" w:rsidRPr="00AE27CF" w:rsidRDefault="00235BD4" w:rsidP="00DD1CF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  <w:p w:rsidR="00235BD4" w:rsidRPr="00AE27CF" w:rsidRDefault="00235BD4" w:rsidP="00DD1C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235BD4" w:rsidRPr="00AE27CF" w:rsidRDefault="00235BD4" w:rsidP="00DD1C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AE27C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235BD4" w:rsidRPr="00AE27CF" w:rsidRDefault="00235BD4" w:rsidP="00DD1CF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  <w:p w:rsidR="00235BD4" w:rsidRPr="00AE27CF" w:rsidRDefault="00235BD4" w:rsidP="00DD1C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2</w:t>
            </w:r>
          </w:p>
        </w:tc>
      </w:tr>
      <w:tr w:rsidR="00235BD4" w:rsidRPr="00AE27CF" w:rsidTr="00DD1CF1">
        <w:trPr>
          <w:trHeight w:val="4611"/>
        </w:trPr>
        <w:tc>
          <w:tcPr>
            <w:tcW w:w="7398" w:type="dxa"/>
            <w:gridSpan w:val="2"/>
            <w:tcBorders>
              <w:top w:val="nil"/>
            </w:tcBorders>
          </w:tcPr>
          <w:p w:rsidR="00235BD4" w:rsidRPr="00850A1F" w:rsidRDefault="00235BD4" w:rsidP="00DD1CF1">
            <w:pPr>
              <w:pStyle w:val="a3"/>
              <w:ind w:left="426"/>
              <w:rPr>
                <w:rFonts w:ascii="Times New Roman" w:hAnsi="Times New Roman"/>
                <w:b/>
                <w:lang w:val="ru-RU"/>
              </w:rPr>
            </w:pPr>
          </w:p>
          <w:p w:rsidR="00235BD4" w:rsidRPr="00235BD4" w:rsidRDefault="00235BD4" w:rsidP="00235BD4">
            <w:pPr>
              <w:pStyle w:val="a3"/>
              <w:numPr>
                <w:ilvl w:val="0"/>
                <w:numId w:val="19"/>
              </w:numPr>
              <w:ind w:left="567"/>
              <w:rPr>
                <w:rFonts w:ascii="Times New Roman" w:hAnsi="Times New Roman"/>
                <w:b/>
                <w:lang w:val="ru-RU"/>
              </w:rPr>
            </w:pPr>
            <w:r w:rsidRPr="00235BD4">
              <w:rPr>
                <w:rFonts w:ascii="Times New Roman" w:hAnsi="Times New Roman"/>
                <w:lang w:val="ru-RU"/>
              </w:rPr>
              <w:t>Разложите на множители квадратный трехчлен:</w:t>
            </w:r>
          </w:p>
          <w:p w:rsidR="00235BD4" w:rsidRDefault="00235BD4" w:rsidP="00DD1CF1">
            <w:p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-5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+6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5BD4" w:rsidRDefault="00235BD4" w:rsidP="00DD1CF1">
            <w:p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-3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-2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5BD4" w:rsidRPr="00AE27CF" w:rsidRDefault="00235BD4" w:rsidP="00DD1CF1">
            <w:p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235BD4" w:rsidRPr="00AE27CF" w:rsidRDefault="00235BD4" w:rsidP="00DD1C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2.  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Изобразите схематически график функции:</w:t>
            </w:r>
          </w:p>
          <w:p w:rsidR="00235BD4" w:rsidRDefault="00235BD4" w:rsidP="00DD1CF1">
            <w:p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=3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5BD4" w:rsidRDefault="00235BD4" w:rsidP="00DD1CF1">
            <w:p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</w:p>
          <w:p w:rsidR="00235BD4" w:rsidRPr="00AE27CF" w:rsidRDefault="00235BD4" w:rsidP="00DD1CF1">
            <w:pPr>
              <w:spacing w:after="0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BD4" w:rsidRPr="00AE27CF" w:rsidRDefault="00235BD4" w:rsidP="00DD1C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 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Постройте график функции 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=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-4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+4.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35BD4" w:rsidRDefault="00235BD4" w:rsidP="00DD1C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>С помощью графика найдите:</w:t>
            </w:r>
          </w:p>
          <w:p w:rsidR="00235BD4" w:rsidRDefault="00235BD4" w:rsidP="00DD1CF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1) значение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=-0,5;</w:t>
            </w:r>
          </w:p>
          <w:p w:rsidR="00235BD4" w:rsidRPr="00AE27CF" w:rsidRDefault="00235BD4" w:rsidP="00DD1CF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2) значение </w:t>
            </w:r>
            <w:proofErr w:type="spellStart"/>
            <w:proofErr w:type="gramStart"/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proofErr w:type="gram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у=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2;</w:t>
            </w:r>
          </w:p>
          <w:p w:rsidR="00235BD4" w:rsidRDefault="00235BD4" w:rsidP="00DD1CF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>3) нули функции;</w:t>
            </w:r>
          </w:p>
          <w:p w:rsidR="00235BD4" w:rsidRDefault="00235BD4" w:rsidP="00DD1CF1">
            <w:pPr>
              <w:spacing w:after="0" w:line="240" w:lineRule="auto"/>
              <w:ind w:left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4) промежутки, в которых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 xml:space="preserve">у&gt;0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у&lt;0.</w:t>
            </w:r>
          </w:p>
          <w:p w:rsidR="00235BD4" w:rsidRPr="00AE27CF" w:rsidRDefault="00235BD4" w:rsidP="00DD1CF1">
            <w:pPr>
              <w:spacing w:after="0" w:line="240" w:lineRule="auto"/>
              <w:ind w:left="42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5BD4" w:rsidRPr="00AE27CF" w:rsidRDefault="00235BD4" w:rsidP="00DD1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4. 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Сократите дробь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+2y-1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5y+5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:rsidR="00235BD4" w:rsidRDefault="00235BD4" w:rsidP="00DD1CF1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 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Найдите область определения функции:</w:t>
            </w:r>
          </w:p>
          <w:p w:rsidR="00235BD4" w:rsidRDefault="00235BD4" w:rsidP="00DD1C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у=х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-8х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5BD4" w:rsidRDefault="00235BD4" w:rsidP="00DD1C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2у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-5у-3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:rsidR="00235BD4" w:rsidRPr="00AE27CF" w:rsidRDefault="00235BD4" w:rsidP="00DD1C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BD4" w:rsidRDefault="00235BD4" w:rsidP="00DD1CF1">
            <w:pPr>
              <w:tabs>
                <w:tab w:val="left" w:pos="192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  Найдите координаты точек пересечения графиков функций </w:t>
            </w:r>
          </w:p>
          <w:p w:rsidR="00235BD4" w:rsidRPr="00AE27CF" w:rsidRDefault="00235BD4" w:rsidP="00DD1CF1">
            <w:pPr>
              <w:tabs>
                <w:tab w:val="left" w:pos="19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у=6х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-2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у=11х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35BD4" w:rsidRPr="00AE27CF" w:rsidRDefault="00235BD4" w:rsidP="00DD1CF1">
            <w:pPr>
              <w:tabs>
                <w:tab w:val="left" w:pos="284"/>
              </w:tabs>
              <w:spacing w:after="12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235BD4" w:rsidRDefault="00235BD4" w:rsidP="00DD1C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BD4" w:rsidRDefault="00235BD4" w:rsidP="00DD1C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1. 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Разложите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множители квадратный трехчлен:</w:t>
            </w:r>
          </w:p>
          <w:p w:rsidR="00235BD4" w:rsidRDefault="00235BD4" w:rsidP="00DD1CF1">
            <w:pPr>
              <w:spacing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-8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+16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5BD4" w:rsidRDefault="00235BD4" w:rsidP="00DD1CF1">
            <w:pPr>
              <w:spacing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-5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+2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5BD4" w:rsidRPr="00AE27CF" w:rsidRDefault="00235BD4" w:rsidP="00DD1CF1">
            <w:pPr>
              <w:spacing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</w:p>
          <w:p w:rsidR="00235BD4" w:rsidRDefault="00235BD4" w:rsidP="00DD1C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2.  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Изобразите схематически график функции:</w:t>
            </w:r>
          </w:p>
          <w:p w:rsidR="00235BD4" w:rsidRDefault="00235BD4" w:rsidP="00DD1CF1">
            <w:pPr>
              <w:spacing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=4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5BD4" w:rsidRDefault="00235BD4" w:rsidP="00DD1CF1">
            <w:pPr>
              <w:spacing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-3;</m:t>
              </m:r>
            </m:oMath>
          </w:p>
          <w:p w:rsidR="00235BD4" w:rsidRPr="00AE27CF" w:rsidRDefault="00235BD4" w:rsidP="00DD1CF1">
            <w:pPr>
              <w:spacing w:after="0" w:line="240" w:lineRule="auto"/>
              <w:ind w:left="39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BD4" w:rsidRPr="00AE27CF" w:rsidRDefault="00235BD4" w:rsidP="00DD1C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 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Постройте график функции 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=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-6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+9.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35BD4" w:rsidRDefault="00235BD4" w:rsidP="00DD1C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>С помощью графика найдите:</w:t>
            </w:r>
          </w:p>
          <w:p w:rsidR="00235BD4" w:rsidRDefault="00235BD4" w:rsidP="00DD1CF1">
            <w:pPr>
              <w:spacing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1) значение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=-0,5;</w:t>
            </w:r>
          </w:p>
          <w:p w:rsidR="00235BD4" w:rsidRPr="00AE27CF" w:rsidRDefault="00235BD4" w:rsidP="00DD1CF1">
            <w:pPr>
              <w:spacing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2) значение </w:t>
            </w:r>
            <w:proofErr w:type="spellStart"/>
            <w:proofErr w:type="gramStart"/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proofErr w:type="gram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у=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2;</w:t>
            </w:r>
          </w:p>
          <w:p w:rsidR="00235BD4" w:rsidRDefault="00235BD4" w:rsidP="00DD1CF1">
            <w:pPr>
              <w:spacing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>3) нули функции;</w:t>
            </w:r>
          </w:p>
          <w:p w:rsidR="00235BD4" w:rsidRDefault="00235BD4" w:rsidP="00DD1CF1">
            <w:pPr>
              <w:spacing w:after="0" w:line="240" w:lineRule="auto"/>
              <w:ind w:left="399"/>
              <w:rPr>
                <w:rFonts w:ascii="Times New Roman" w:hAnsi="Times New Roman"/>
                <w:i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4) промежутки, в которых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 xml:space="preserve">у&gt;0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у&lt;0.</w:t>
            </w:r>
          </w:p>
          <w:p w:rsidR="00235BD4" w:rsidRPr="00AE27CF" w:rsidRDefault="00235BD4" w:rsidP="00DD1CF1">
            <w:pPr>
              <w:spacing w:after="0" w:line="240" w:lineRule="auto"/>
              <w:ind w:left="39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5BD4" w:rsidRDefault="00235BD4" w:rsidP="00DD1C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4. 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Сократите дробь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-7y+6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3y-3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:rsidR="00235BD4" w:rsidRPr="00AE27CF" w:rsidRDefault="00235BD4" w:rsidP="00DD1C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BD4" w:rsidRDefault="00235BD4" w:rsidP="00DD1CF1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 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Найдите область определения функции:</w:t>
            </w:r>
          </w:p>
          <w:p w:rsidR="00235BD4" w:rsidRDefault="00235BD4" w:rsidP="00DD1CF1">
            <w:pPr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у=х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-7х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5BD4" w:rsidRDefault="00235BD4" w:rsidP="00DD1CF1">
            <w:pPr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6у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-5у+1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:rsidR="00235BD4" w:rsidRPr="00AE27CF" w:rsidRDefault="00235BD4" w:rsidP="00DD1CF1">
            <w:pPr>
              <w:spacing w:after="0" w:line="240" w:lineRule="auto"/>
              <w:ind w:left="2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BD4" w:rsidRDefault="00235BD4" w:rsidP="00DD1C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  Найдите координаты точек пересечения графиков функций </w:t>
            </w:r>
          </w:p>
          <w:p w:rsidR="00235BD4" w:rsidRPr="00AE27CF" w:rsidRDefault="00235BD4" w:rsidP="00DD1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у=3х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-2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у=-5х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35BD4" w:rsidRPr="00AE27CF" w:rsidRDefault="00235BD4" w:rsidP="00DD1CF1">
            <w:pPr>
              <w:tabs>
                <w:tab w:val="left" w:pos="284"/>
              </w:tabs>
              <w:spacing w:after="12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27CF" w:rsidRDefault="00AE27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-1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850A1F" w:rsidRPr="00AE27CF" w:rsidTr="00850A1F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850A1F" w:rsidRPr="00AE27CF" w:rsidRDefault="00850A1F" w:rsidP="00850A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Г</w:t>
            </w:r>
            <w:r w:rsidRPr="00AE27C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CD44B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850A1F" w:rsidRPr="00AE27CF" w:rsidRDefault="00850A1F" w:rsidP="00850A1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  <w:p w:rsidR="00850A1F" w:rsidRPr="00AE27CF" w:rsidRDefault="00850A1F" w:rsidP="00850A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850A1F" w:rsidRPr="00AE27CF" w:rsidRDefault="00850A1F" w:rsidP="00850A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</w:t>
            </w:r>
            <w:r w:rsidRPr="00AE27C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CD44B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850A1F" w:rsidRPr="00AE27CF" w:rsidRDefault="00850A1F" w:rsidP="00850A1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  <w:p w:rsidR="00850A1F" w:rsidRPr="00AE27CF" w:rsidRDefault="00850A1F" w:rsidP="00850A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2</w:t>
            </w:r>
          </w:p>
        </w:tc>
      </w:tr>
      <w:tr w:rsidR="00850A1F" w:rsidRPr="00AE27CF" w:rsidTr="00850A1F">
        <w:trPr>
          <w:trHeight w:val="2670"/>
        </w:trPr>
        <w:tc>
          <w:tcPr>
            <w:tcW w:w="7398" w:type="dxa"/>
            <w:gridSpan w:val="2"/>
            <w:tcBorders>
              <w:top w:val="nil"/>
            </w:tcBorders>
          </w:tcPr>
          <w:p w:rsidR="00850A1F" w:rsidRDefault="00850A1F" w:rsidP="00850A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A1F" w:rsidRPr="00850A1F" w:rsidRDefault="00850A1F" w:rsidP="00850A1F">
            <w:pPr>
              <w:rPr>
                <w:rFonts w:ascii="Times New Roman" w:hAnsi="Times New Roman"/>
                <w:sz w:val="24"/>
                <w:szCs w:val="24"/>
              </w:rPr>
            </w:pPr>
            <w:r w:rsidRPr="00850A1F">
              <w:rPr>
                <w:rFonts w:ascii="Times New Roman" w:hAnsi="Times New Roman"/>
                <w:sz w:val="24"/>
                <w:szCs w:val="24"/>
              </w:rPr>
              <w:t>1. В треугольнике СДЕ   &lt;С=30</w:t>
            </w:r>
            <w:r w:rsidRPr="00850A1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850A1F">
              <w:rPr>
                <w:rFonts w:ascii="Times New Roman" w:hAnsi="Times New Roman"/>
                <w:sz w:val="24"/>
                <w:szCs w:val="24"/>
              </w:rPr>
              <w:t>, &lt;Д=45</w:t>
            </w:r>
            <w:r w:rsidRPr="00850A1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850A1F">
              <w:rPr>
                <w:rFonts w:ascii="Times New Roman" w:hAnsi="Times New Roman"/>
                <w:sz w:val="24"/>
                <w:szCs w:val="24"/>
              </w:rPr>
              <w:t>, СЕ=5√2. Найдите ДЕ.</w:t>
            </w:r>
          </w:p>
          <w:p w:rsidR="00850A1F" w:rsidRPr="00850A1F" w:rsidRDefault="00850A1F" w:rsidP="00850A1F">
            <w:pPr>
              <w:rPr>
                <w:rFonts w:ascii="Times New Roman" w:hAnsi="Times New Roman"/>
                <w:sz w:val="24"/>
                <w:szCs w:val="24"/>
              </w:rPr>
            </w:pPr>
            <w:r w:rsidRPr="00850A1F">
              <w:rPr>
                <w:rFonts w:ascii="Times New Roman" w:hAnsi="Times New Roman"/>
                <w:sz w:val="24"/>
                <w:szCs w:val="24"/>
              </w:rPr>
              <w:t>2. Две стороны треугольника равны 5см  и 7см</w:t>
            </w:r>
            <w:proofErr w:type="gramStart"/>
            <w:r w:rsidRPr="00850A1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50A1F">
              <w:rPr>
                <w:rFonts w:ascii="Times New Roman" w:hAnsi="Times New Roman"/>
                <w:sz w:val="24"/>
                <w:szCs w:val="24"/>
              </w:rPr>
              <w:t xml:space="preserve"> а угол между ними равен 60</w:t>
            </w:r>
            <w:r w:rsidRPr="00850A1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850A1F">
              <w:rPr>
                <w:rFonts w:ascii="Times New Roman" w:hAnsi="Times New Roman"/>
                <w:sz w:val="24"/>
                <w:szCs w:val="24"/>
              </w:rPr>
              <w:t xml:space="preserve">. Найдите третью сторону треугольника. </w:t>
            </w:r>
          </w:p>
          <w:p w:rsidR="00850A1F" w:rsidRPr="00850A1F" w:rsidRDefault="00850A1F" w:rsidP="00850A1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50A1F">
              <w:rPr>
                <w:rFonts w:ascii="Times New Roman" w:hAnsi="Times New Roman"/>
                <w:sz w:val="24"/>
                <w:szCs w:val="24"/>
              </w:rPr>
              <w:t xml:space="preserve">3. В треугольнике АВС сторона АВ равна 2, сторона </w:t>
            </w:r>
            <w:proofErr w:type="gramStart"/>
            <w:r w:rsidRPr="00850A1F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850A1F">
              <w:rPr>
                <w:rFonts w:ascii="Times New Roman" w:hAnsi="Times New Roman"/>
                <w:sz w:val="24"/>
                <w:szCs w:val="24"/>
              </w:rPr>
              <w:t xml:space="preserve"> равна 3, сторона АС равна 4. Найдите косинусы углов этого треугольника.</w:t>
            </w: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850A1F" w:rsidRDefault="00850A1F" w:rsidP="00850A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A1F" w:rsidRPr="00850A1F" w:rsidRDefault="00850A1F" w:rsidP="00850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 треугольнике АВС </w:t>
            </w:r>
            <w:r w:rsidRPr="00850A1F">
              <w:rPr>
                <w:rFonts w:ascii="Times New Roman" w:hAnsi="Times New Roman"/>
                <w:sz w:val="24"/>
                <w:szCs w:val="24"/>
              </w:rPr>
              <w:t xml:space="preserve"> &lt;А = 45</w:t>
            </w:r>
            <w:r w:rsidRPr="00850A1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0A1F">
              <w:rPr>
                <w:rFonts w:ascii="Times New Roman" w:hAnsi="Times New Roman"/>
                <w:sz w:val="24"/>
                <w:szCs w:val="24"/>
              </w:rPr>
              <w:t>&lt;В=60</w:t>
            </w:r>
            <w:r w:rsidRPr="00850A1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50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= 3√2. Найдите </w:t>
            </w:r>
            <w:r w:rsidRPr="00850A1F">
              <w:rPr>
                <w:rFonts w:ascii="Times New Roman" w:hAnsi="Times New Roman"/>
                <w:sz w:val="24"/>
                <w:szCs w:val="24"/>
              </w:rPr>
              <w:t>АС.</w:t>
            </w:r>
          </w:p>
          <w:p w:rsidR="00850A1F" w:rsidRPr="00850A1F" w:rsidRDefault="00850A1F" w:rsidP="00850A1F">
            <w:pPr>
              <w:rPr>
                <w:rFonts w:ascii="Times New Roman" w:hAnsi="Times New Roman"/>
                <w:sz w:val="24"/>
                <w:szCs w:val="24"/>
              </w:rPr>
            </w:pPr>
            <w:r w:rsidRPr="00850A1F">
              <w:rPr>
                <w:rFonts w:ascii="Times New Roman" w:hAnsi="Times New Roman"/>
                <w:sz w:val="24"/>
                <w:szCs w:val="24"/>
              </w:rPr>
              <w:t>2. Две сторон</w:t>
            </w:r>
            <w:r>
              <w:rPr>
                <w:rFonts w:ascii="Times New Roman" w:hAnsi="Times New Roman"/>
                <w:sz w:val="24"/>
                <w:szCs w:val="24"/>
              </w:rPr>
              <w:t>ы треугольника равны 7см  и 8см</w:t>
            </w:r>
            <w:r w:rsidRPr="00850A1F">
              <w:rPr>
                <w:rFonts w:ascii="Times New Roman" w:hAnsi="Times New Roman"/>
                <w:sz w:val="24"/>
                <w:szCs w:val="24"/>
              </w:rPr>
              <w:t>, а угол между ними равен 120</w:t>
            </w:r>
            <w:r w:rsidRPr="00850A1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850A1F">
              <w:rPr>
                <w:rFonts w:ascii="Times New Roman" w:hAnsi="Times New Roman"/>
                <w:sz w:val="24"/>
                <w:szCs w:val="24"/>
              </w:rPr>
              <w:t xml:space="preserve"> . Найдите третью сторону треугольника .</w:t>
            </w:r>
          </w:p>
          <w:p w:rsidR="00850A1F" w:rsidRPr="00850A1F" w:rsidRDefault="00850A1F" w:rsidP="00850A1F">
            <w:pPr>
              <w:pStyle w:val="a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50A1F">
              <w:rPr>
                <w:rFonts w:ascii="Times New Roman" w:hAnsi="Times New Roman"/>
                <w:sz w:val="24"/>
                <w:szCs w:val="24"/>
              </w:rPr>
              <w:t xml:space="preserve">В треугольнике АВС сторона АВ равна 2, сторона </w:t>
            </w:r>
            <w:proofErr w:type="gramStart"/>
            <w:r w:rsidRPr="00850A1F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850A1F">
              <w:rPr>
                <w:rFonts w:ascii="Times New Roman" w:hAnsi="Times New Roman"/>
                <w:sz w:val="24"/>
                <w:szCs w:val="24"/>
              </w:rPr>
              <w:t xml:space="preserve"> равна 4, сторона АС равна 5. Найдите косинусы углов этого треугольника</w:t>
            </w:r>
          </w:p>
          <w:p w:rsidR="00850A1F" w:rsidRPr="00850A1F" w:rsidRDefault="00850A1F" w:rsidP="00850A1F">
            <w:pPr>
              <w:tabs>
                <w:tab w:val="left" w:pos="284"/>
              </w:tabs>
              <w:spacing w:after="12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5BD4" w:rsidRDefault="00235B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35BD4" w:rsidRDefault="00235B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br w:type="page"/>
      </w:r>
    </w:p>
    <w:p w:rsidR="00850A1F" w:rsidRDefault="00850A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850A1F" w:rsidRDefault="00850A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850A1F" w:rsidRDefault="00850A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850A1F" w:rsidRDefault="00850A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850A1F" w:rsidRDefault="00850A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850A1F" w:rsidRDefault="00850A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850A1F" w:rsidRDefault="00850A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850A1F" w:rsidRDefault="00850A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850A1F" w:rsidRDefault="00850A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850A1F" w:rsidRDefault="00850A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850A1F" w:rsidRDefault="00850A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850A1F" w:rsidRDefault="00850A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850A1F" w:rsidRDefault="00850A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850A1F" w:rsidRPr="00AE27CF" w:rsidTr="00330889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850A1F" w:rsidRPr="00AE27CF" w:rsidRDefault="00850A1F" w:rsidP="00330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AE27C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CD44B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850A1F" w:rsidRPr="00850A1F" w:rsidRDefault="00850A1F" w:rsidP="0033088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850A1F" w:rsidRPr="00AE27CF" w:rsidRDefault="00850A1F" w:rsidP="003308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850A1F" w:rsidRPr="00AE27CF" w:rsidRDefault="00850A1F" w:rsidP="00330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AE27C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CD44B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850A1F" w:rsidRPr="00850A1F" w:rsidRDefault="00850A1F" w:rsidP="0033088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850A1F" w:rsidRPr="00AE27CF" w:rsidRDefault="00850A1F" w:rsidP="003308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2</w:t>
            </w:r>
          </w:p>
        </w:tc>
      </w:tr>
      <w:tr w:rsidR="00850A1F" w:rsidRPr="00AE27CF" w:rsidTr="00850A1F">
        <w:trPr>
          <w:trHeight w:val="4229"/>
        </w:trPr>
        <w:tc>
          <w:tcPr>
            <w:tcW w:w="7398" w:type="dxa"/>
            <w:gridSpan w:val="2"/>
            <w:tcBorders>
              <w:top w:val="nil"/>
            </w:tcBorders>
          </w:tcPr>
          <w:p w:rsidR="00850A1F" w:rsidRPr="00AE27CF" w:rsidRDefault="00850A1F" w:rsidP="00850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Решите неравенство:1)  2х</w:t>
            </w:r>
            <w:r w:rsidRPr="00AE27C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-5х+2&lt;0;2)  3</w:t>
            </w:r>
            <w:r w:rsidRPr="00AE27C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-</w:t>
            </w:r>
            <w:r w:rsidRPr="00AE27C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≥0;3)  6</w:t>
            </w:r>
            <w:r w:rsidRPr="00AE27C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+</w:t>
            </w:r>
            <w:r w:rsidRPr="00AE27C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-1&gt;0;</w:t>
            </w:r>
          </w:p>
          <w:p w:rsidR="00850A1F" w:rsidRDefault="00850A1F" w:rsidP="00850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Решите неравенство методом интервалов:</w:t>
            </w:r>
          </w:p>
          <w:p w:rsidR="00850A1F" w:rsidRDefault="00850A1F" w:rsidP="00850A1F">
            <w:p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(х-3)(х+7)&lt;0;</w:t>
            </w:r>
          </w:p>
          <w:p w:rsidR="00850A1F" w:rsidRPr="00AE27CF" w:rsidRDefault="00850A1F" w:rsidP="00850A1F">
            <w:pPr>
              <w:spacing w:after="0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-1.5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≥0</m:t>
              </m:r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30889" w:rsidRDefault="00850A1F" w:rsidP="00850A1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Решите уравнение:</w:t>
            </w:r>
          </w:p>
          <w:p w:rsidR="00330889" w:rsidRDefault="00850A1F" w:rsidP="00330889">
            <w:pPr>
              <w:spacing w:after="0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1)  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х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-12=0;</w:t>
            </w:r>
          </w:p>
          <w:p w:rsidR="00850A1F" w:rsidRPr="00AE27CF" w:rsidRDefault="00850A1F" w:rsidP="00330889">
            <w:pPr>
              <w:spacing w:after="0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2)  5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у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4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+9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у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-2=0;</w:t>
            </w:r>
          </w:p>
          <w:p w:rsidR="00850A1F" w:rsidRPr="00AE27CF" w:rsidRDefault="00850A1F" w:rsidP="00850A1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4. 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Определите, при каких значениях </w:t>
            </w:r>
            <w:proofErr w:type="spellStart"/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 имеет смысл выражение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х+3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(5-2х)</m:t>
                  </m:r>
                </m:e>
              </m:rad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50A1F" w:rsidRPr="00AE27CF" w:rsidRDefault="00850A1F" w:rsidP="00850A1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Найдите область определения функции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у=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х-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50A1F" w:rsidRPr="00850A1F" w:rsidRDefault="00850A1F" w:rsidP="00850A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6.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При каких значениях 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k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уравнение </w:t>
            </w:r>
            <w:proofErr w:type="spellStart"/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1=0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имеет два различных корня?</w:t>
            </w: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850A1F" w:rsidRPr="00AE27CF" w:rsidRDefault="00850A1F" w:rsidP="00850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Решите неравенство:1)  5х</w:t>
            </w:r>
            <w:r w:rsidRPr="00AE27C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-7х+2&lt;0;2)  </w:t>
            </w:r>
            <w:r w:rsidRPr="00AE27C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-6х≥0;3)  </w:t>
            </w:r>
            <w:r w:rsidRPr="00AE27C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-2</w:t>
            </w:r>
            <w:r w:rsidRPr="00AE27C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-3&gt;0;</w:t>
            </w:r>
          </w:p>
          <w:p w:rsidR="00850A1F" w:rsidRDefault="00850A1F" w:rsidP="00850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Решите неравенство методом интервалов:</w:t>
            </w:r>
          </w:p>
          <w:p w:rsidR="00850A1F" w:rsidRDefault="00850A1F" w:rsidP="00850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(х-4)(х+8)&gt;0;</w:t>
            </w:r>
          </w:p>
          <w:p w:rsidR="00850A1F" w:rsidRPr="00AE27CF" w:rsidRDefault="00850A1F" w:rsidP="00850A1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+1.5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≤0</m:t>
              </m:r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50A1F" w:rsidRDefault="00850A1F" w:rsidP="00850A1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Решите уравнение:</w:t>
            </w:r>
          </w:p>
          <w:p w:rsidR="00850A1F" w:rsidRDefault="00850A1F" w:rsidP="00850A1F">
            <w:pPr>
              <w:spacing w:after="0"/>
              <w:ind w:left="3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1)  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х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4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=0;</w:t>
            </w:r>
          </w:p>
          <w:p w:rsidR="00850A1F" w:rsidRPr="00AE27CF" w:rsidRDefault="00850A1F" w:rsidP="00850A1F">
            <w:pPr>
              <w:spacing w:after="0"/>
              <w:ind w:left="3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2)  4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у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4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+7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у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-2=0;</w:t>
            </w:r>
          </w:p>
          <w:p w:rsidR="00850A1F" w:rsidRPr="00AE27CF" w:rsidRDefault="00850A1F" w:rsidP="00850A1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4.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Определите, при каких значениях </w:t>
            </w:r>
            <w:proofErr w:type="spellStart"/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 имеет смысл выражение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8-x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(7-3х)</m:t>
                  </m:r>
                </m:e>
              </m:rad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50A1F" w:rsidRPr="00AE27CF" w:rsidRDefault="00850A1F" w:rsidP="00850A1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Найдите область определения функции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у=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50A1F" w:rsidRPr="00AE27CF" w:rsidRDefault="00850A1F" w:rsidP="00850A1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6.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При каких значениях 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k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уравнение 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к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+2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1=0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имеет два различных корня?</w:t>
            </w:r>
          </w:p>
          <w:p w:rsidR="00850A1F" w:rsidRPr="00850A1F" w:rsidRDefault="00850A1F" w:rsidP="00850A1F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A1F" w:rsidRDefault="00850A1F" w:rsidP="00850A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tbl>
      <w:tblPr>
        <w:tblpPr w:leftFromText="180" w:rightFromText="180" w:vertAnchor="text" w:horzAnchor="margin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330889" w:rsidRPr="00AE27CF" w:rsidTr="00330889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330889" w:rsidRPr="00AE27CF" w:rsidRDefault="00330889" w:rsidP="00330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А</w:t>
            </w:r>
            <w:r w:rsidRPr="00AE27C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CD44B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330889" w:rsidRPr="00330889" w:rsidRDefault="00330889" w:rsidP="0033088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</w:p>
          <w:p w:rsidR="00330889" w:rsidRPr="00AE27CF" w:rsidRDefault="00330889" w:rsidP="003308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330889" w:rsidRPr="00AE27CF" w:rsidRDefault="00330889" w:rsidP="00330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AE27C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CD44B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330889" w:rsidRPr="00330889" w:rsidRDefault="00330889" w:rsidP="0033088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</w:p>
          <w:p w:rsidR="00330889" w:rsidRPr="00AE27CF" w:rsidRDefault="00330889" w:rsidP="003308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2</w:t>
            </w:r>
          </w:p>
        </w:tc>
      </w:tr>
      <w:tr w:rsidR="00330889" w:rsidRPr="00AE27CF" w:rsidTr="00330889">
        <w:trPr>
          <w:trHeight w:val="4229"/>
        </w:trPr>
        <w:tc>
          <w:tcPr>
            <w:tcW w:w="7398" w:type="dxa"/>
            <w:gridSpan w:val="2"/>
            <w:tcBorders>
              <w:top w:val="nil"/>
            </w:tcBorders>
          </w:tcPr>
          <w:p w:rsidR="00330889" w:rsidRDefault="00330889" w:rsidP="003308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889" w:rsidRPr="00AE27CF" w:rsidRDefault="00330889" w:rsidP="003308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Решите систему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w:proofErr w:type="gramStart"/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  <w:proofErr w:type="gramEnd"/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+у=1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=25</m:t>
                      </m:r>
                    </m:e>
                  </m:eqArr>
                </m:e>
              </m:d>
            </m:oMath>
          </w:p>
          <w:p w:rsidR="00330889" w:rsidRPr="00AE27CF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Площадь прямоугольного треугольника равна 15 дм</w:t>
            </w:r>
            <w:proofErr w:type="gramStart"/>
            <w:r w:rsidRPr="00AE27C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E27CF">
              <w:rPr>
                <w:rFonts w:ascii="Times New Roman" w:hAnsi="Times New Roman"/>
                <w:sz w:val="24"/>
                <w:szCs w:val="24"/>
              </w:rPr>
              <w:t>, а сумма длин его катетов равна 11 дм. Найдите катеты.</w:t>
            </w:r>
          </w:p>
          <w:p w:rsidR="00330889" w:rsidRPr="00AE27CF" w:rsidRDefault="00330889" w:rsidP="003308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3.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Являются ли решением системы неравенств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х+4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≤у-3,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х&lt;10</m:t>
                      </m:r>
                    </m:e>
                  </m:eqArr>
                </m:e>
              </m:d>
            </m:oMath>
          </w:p>
          <w:p w:rsidR="00330889" w:rsidRPr="00AE27CF" w:rsidRDefault="00330889" w:rsidP="003308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пары чисел:          (2; 15); (1; 8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); </m:t>
              </m:r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(1; 6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); </m:t>
              </m:r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(0;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13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>)</m:t>
              </m:r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; (-2;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); (-3;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)?</w:t>
            </w:r>
          </w:p>
          <w:p w:rsidR="00330889" w:rsidRPr="00AE27CF" w:rsidRDefault="00330889" w:rsidP="003308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4. 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Изобразите на координатной плоскости множество решений системы неравенств</w:t>
            </w:r>
          </w:p>
          <w:p w:rsidR="00330889" w:rsidRPr="00AE27CF" w:rsidRDefault="00E36EF1" w:rsidP="003308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(y-1)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+x≤1,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у≤|x|.</m:t>
                        </m:r>
                      </m:e>
                    </m:eqArr>
                  </m:e>
                </m:d>
              </m:oMath>
            </m:oMathPara>
          </w:p>
          <w:p w:rsidR="00330889" w:rsidRPr="00850A1F" w:rsidRDefault="00330889" w:rsidP="0033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330889" w:rsidRDefault="00330889" w:rsidP="003308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889" w:rsidRPr="00AE27CF" w:rsidRDefault="00330889" w:rsidP="003308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Решите систему уравнений: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w:proofErr w:type="gramStart"/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  <w:proofErr w:type="gramEnd"/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+у=3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=29</m:t>
                      </m:r>
                    </m:e>
                  </m:eqArr>
                </m:e>
              </m:d>
            </m:oMath>
          </w:p>
          <w:p w:rsidR="00330889" w:rsidRPr="00AE27CF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Площадь прямоугольника  равен 14 дм, а площадь его равна 12 дм</w:t>
            </w:r>
            <w:proofErr w:type="gramStart"/>
            <w:r w:rsidRPr="00AE27C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E27CF">
              <w:rPr>
                <w:rFonts w:ascii="Times New Roman" w:hAnsi="Times New Roman"/>
                <w:sz w:val="24"/>
                <w:szCs w:val="24"/>
              </w:rPr>
              <w:t>. Найдите стороны прямоугольника.</w:t>
            </w:r>
          </w:p>
          <w:p w:rsidR="00330889" w:rsidRPr="00AE27CF" w:rsidRDefault="00330889" w:rsidP="003308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3.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Являются ли решением системы неравенств       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х+4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≤у-3,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у+х&lt;0</m:t>
                      </m:r>
                    </m:e>
                  </m:eqArr>
                </m:e>
              </m:d>
            </m:oMath>
          </w:p>
          <w:p w:rsidR="00330889" w:rsidRPr="00AE27CF" w:rsidRDefault="00330889" w:rsidP="003308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пары чисел:             (2; 0); (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>;</m:t>
              </m:r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); </m:t>
              </m:r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(-1;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>)</m:t>
              </m:r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; (-2;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>)</m:t>
              </m:r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; (-3; 1); (-4; 3)?</w:t>
            </w:r>
          </w:p>
          <w:p w:rsidR="00330889" w:rsidRPr="00AE27CF" w:rsidRDefault="00330889" w:rsidP="003308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4. 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Изобразите на координатной плоскости множество решений системы неравенств</w:t>
            </w:r>
          </w:p>
          <w:p w:rsidR="00330889" w:rsidRPr="00AE27CF" w:rsidRDefault="00E36EF1" w:rsidP="003308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у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≤4,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у≤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+1.</m:t>
                        </m:r>
                      </m:e>
                    </m:eqArr>
                  </m:e>
                </m:d>
              </m:oMath>
            </m:oMathPara>
          </w:p>
          <w:p w:rsidR="00330889" w:rsidRPr="00850A1F" w:rsidRDefault="00330889" w:rsidP="00330889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889" w:rsidRDefault="00330889" w:rsidP="00D10594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30889" w:rsidRDefault="003308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8D5FCC" w:rsidRPr="00AE27CF" w:rsidRDefault="008D5FCC" w:rsidP="00D10594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330889" w:rsidRPr="00AE27CF" w:rsidTr="00330889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330889" w:rsidRPr="00AE27CF" w:rsidRDefault="00330889" w:rsidP="00330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</w:t>
            </w:r>
            <w:r w:rsidRPr="00AE27C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CD44B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330889" w:rsidRPr="00330889" w:rsidRDefault="00330889" w:rsidP="0033088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</w:p>
          <w:p w:rsidR="00330889" w:rsidRPr="00AE27CF" w:rsidRDefault="00330889" w:rsidP="003308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330889" w:rsidRPr="00AE27CF" w:rsidRDefault="00330889" w:rsidP="00330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</w:t>
            </w:r>
            <w:r w:rsidRPr="00AE27C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CD44B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330889" w:rsidRPr="00330889" w:rsidRDefault="00330889" w:rsidP="0033088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</w:p>
          <w:p w:rsidR="00330889" w:rsidRPr="00AE27CF" w:rsidRDefault="00330889" w:rsidP="003308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2</w:t>
            </w:r>
          </w:p>
        </w:tc>
      </w:tr>
      <w:tr w:rsidR="00330889" w:rsidRPr="00AE27CF" w:rsidTr="00330889">
        <w:trPr>
          <w:trHeight w:val="4229"/>
        </w:trPr>
        <w:tc>
          <w:tcPr>
            <w:tcW w:w="7398" w:type="dxa"/>
            <w:gridSpan w:val="2"/>
            <w:tcBorders>
              <w:top w:val="nil"/>
            </w:tcBorders>
          </w:tcPr>
          <w:p w:rsidR="00330889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889" w:rsidRPr="00AE27CF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>1. Сумма углов правильного выпуклого многоугольника равна 1620</w:t>
            </w:r>
            <w:r>
              <w:rPr>
                <w:rFonts w:ascii="Times New Roman" w:hAnsi="Times New Roman"/>
                <w:sz w:val="24"/>
                <w:szCs w:val="24"/>
              </w:rPr>
              <w:t>°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Найдите число сторон этого многоугольника.</w:t>
            </w:r>
          </w:p>
          <w:p w:rsidR="00330889" w:rsidRPr="00AE27CF" w:rsidRDefault="00330889" w:rsidP="0033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2. Около правильного треугольника со стороной 5см описана окружность. Найдите </w:t>
            </w:r>
          </w:p>
          <w:p w:rsidR="00330889" w:rsidRPr="00AE27CF" w:rsidRDefault="00330889" w:rsidP="0033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>а) радиус описанной окружности;</w:t>
            </w:r>
          </w:p>
          <w:p w:rsidR="00330889" w:rsidRDefault="00330889" w:rsidP="0033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) сторону правильного шестиугольника, вписанного в эту окружность.</w:t>
            </w:r>
          </w:p>
          <w:p w:rsidR="00330889" w:rsidRPr="00AE27CF" w:rsidRDefault="00330889" w:rsidP="0033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0889" w:rsidRDefault="00330889" w:rsidP="0033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>3. Около правильного треугольника АВС описана окружность. Длина дуги АВ равна 2 см.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Найдите:</w:t>
            </w:r>
          </w:p>
          <w:p w:rsidR="00330889" w:rsidRDefault="00330889" w:rsidP="0033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радиус данной окружности;</w:t>
            </w:r>
          </w:p>
          <w:p w:rsidR="00330889" w:rsidRPr="00AE27CF" w:rsidRDefault="00330889" w:rsidP="0033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) длину одной из медиан треугольника АВС.</w:t>
            </w:r>
          </w:p>
          <w:p w:rsidR="00330889" w:rsidRPr="00850A1F" w:rsidRDefault="00330889" w:rsidP="0033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330889" w:rsidRDefault="00330889" w:rsidP="00330889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330889" w:rsidRDefault="00330889" w:rsidP="00330889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>1. Сумма углов правильного выпуклого многоугольника равна 1980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°.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Найдите число сторон этого многоугольника</w:t>
            </w:r>
          </w:p>
          <w:p w:rsidR="00330889" w:rsidRDefault="00330889" w:rsidP="0033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0889" w:rsidRDefault="00330889" w:rsidP="0033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2. В правильный четырехугольник со стороной 4см вписана окружность. Найдите </w:t>
            </w:r>
          </w:p>
          <w:p w:rsidR="00330889" w:rsidRPr="00AE27CF" w:rsidRDefault="00330889" w:rsidP="0033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>а) радиус окружности;</w:t>
            </w:r>
          </w:p>
          <w:p w:rsidR="00330889" w:rsidRDefault="00330889" w:rsidP="0033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) сторону правильного треугольника, описанного около данной окружности.</w:t>
            </w:r>
          </w:p>
          <w:p w:rsidR="00330889" w:rsidRDefault="00330889" w:rsidP="0033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0889" w:rsidRDefault="00330889" w:rsidP="0033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sz w:val="24"/>
                <w:szCs w:val="24"/>
              </w:rPr>
              <w:t>3. Диаметры окружности 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ВD пересекаются под углом 90°.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Длина дуги </w:t>
            </w:r>
            <w:proofErr w:type="gramStart"/>
            <w:r w:rsidRPr="00AE27CF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 равна 4 см.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Найдите: </w:t>
            </w:r>
          </w:p>
          <w:p w:rsidR="00330889" w:rsidRDefault="00330889" w:rsidP="0033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радиус данной окружности;</w:t>
            </w:r>
          </w:p>
          <w:p w:rsidR="00330889" w:rsidRPr="00850A1F" w:rsidRDefault="00330889" w:rsidP="0033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) длины хорд с концами в точках</w:t>
            </w:r>
            <w:proofErr w:type="gramStart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AE27CF">
              <w:rPr>
                <w:rFonts w:ascii="Times New Roman" w:hAnsi="Times New Roman"/>
                <w:sz w:val="24"/>
                <w:szCs w:val="24"/>
              </w:rPr>
              <w:t>, В, С, D</w:t>
            </w:r>
          </w:p>
        </w:tc>
      </w:tr>
    </w:tbl>
    <w:p w:rsidR="00330889" w:rsidRDefault="003308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pPr w:leftFromText="180" w:rightFromText="180" w:vertAnchor="text" w:horzAnchor="margin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330889" w:rsidRPr="00AE27CF" w:rsidTr="00330889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330889" w:rsidRPr="00AE27CF" w:rsidRDefault="00330889" w:rsidP="00330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А</w:t>
            </w:r>
            <w:r w:rsidRPr="00AE27C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CD44B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330889" w:rsidRPr="00330889" w:rsidRDefault="00330889" w:rsidP="0033088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</w:p>
          <w:p w:rsidR="00330889" w:rsidRPr="00AE27CF" w:rsidRDefault="00330889" w:rsidP="003308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330889" w:rsidRPr="00AE27CF" w:rsidRDefault="00330889" w:rsidP="00330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AE27C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CD44B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330889" w:rsidRPr="00330889" w:rsidRDefault="00330889" w:rsidP="0033088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</w:p>
          <w:p w:rsidR="00330889" w:rsidRPr="00AE27CF" w:rsidRDefault="00330889" w:rsidP="003308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2</w:t>
            </w:r>
          </w:p>
        </w:tc>
      </w:tr>
      <w:tr w:rsidR="00330889" w:rsidRPr="00AE27CF" w:rsidTr="00330889">
        <w:trPr>
          <w:trHeight w:val="4229"/>
        </w:trPr>
        <w:tc>
          <w:tcPr>
            <w:tcW w:w="7398" w:type="dxa"/>
            <w:gridSpan w:val="2"/>
            <w:tcBorders>
              <w:top w:val="nil"/>
            </w:tcBorders>
          </w:tcPr>
          <w:p w:rsidR="00330889" w:rsidRDefault="00330889" w:rsidP="003308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889" w:rsidRPr="00AE27CF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 Найдите двадцать шестой член арифметической прогрессии (</w:t>
            </w:r>
            <w:proofErr w:type="spellStart"/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 w:rsidRPr="00AE27CF">
              <w:rPr>
                <w:rFonts w:ascii="Times New Roman" w:hAnsi="Times New Roman"/>
                <w:sz w:val="24"/>
                <w:szCs w:val="24"/>
              </w:rPr>
              <w:t>), первый член которого равен 12, а разность равна -3.</w:t>
            </w:r>
          </w:p>
          <w:p w:rsidR="00330889" w:rsidRPr="00AE27CF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Найдите сумму тридцати восьми первых</w:t>
            </w: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членов арифметической прогрессии 5; 12; ...</w:t>
            </w:r>
          </w:p>
          <w:p w:rsidR="00330889" w:rsidRPr="00AE27CF" w:rsidRDefault="00330889" w:rsidP="003308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3.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Найдите первый член арифметической прогрессии (</w:t>
            </w:r>
            <w:proofErr w:type="spellStart"/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), если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E27CF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5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= 64, 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2</m:t>
                  </m:r>
                </m:den>
              </m:f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30889" w:rsidRPr="00AE27CF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4.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Найдите разность арифметической прогрессии (</w:t>
            </w:r>
            <w:proofErr w:type="spellStart"/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), если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5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=32,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8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=40.</w:t>
            </w:r>
          </w:p>
          <w:p w:rsidR="00330889" w:rsidRPr="00AE27CF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5.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Найдите сумму всех натуральных трехзначных чисел, кратных 4.</w:t>
            </w:r>
          </w:p>
          <w:p w:rsidR="00330889" w:rsidRPr="00AE27CF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6.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Является ли число 1,2 членом арифметической прогрессии (</w:t>
            </w:r>
            <w:proofErr w:type="spellStart"/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), в которой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= -4,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11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= -1,4?</w:t>
            </w:r>
          </w:p>
          <w:p w:rsidR="00330889" w:rsidRPr="00850A1F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330889" w:rsidRDefault="00330889" w:rsidP="003308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889" w:rsidRPr="00AE27CF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 Найдите тридцать второй член арифметической прогрессии (</w:t>
            </w:r>
            <w:proofErr w:type="spellStart"/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 w:rsidRPr="00AE27CF">
              <w:rPr>
                <w:rFonts w:ascii="Times New Roman" w:hAnsi="Times New Roman"/>
                <w:sz w:val="24"/>
                <w:szCs w:val="24"/>
              </w:rPr>
              <w:t>), первый член которого равен -15, а разность равна 2.</w:t>
            </w:r>
          </w:p>
          <w:p w:rsidR="00330889" w:rsidRPr="00AE27CF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Найдите сумму сорока трех первых</w:t>
            </w: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членов арифметической прогрессии 8; 13; ...</w:t>
            </w:r>
          </w:p>
          <w:p w:rsidR="00330889" w:rsidRPr="00AE27CF" w:rsidRDefault="00330889" w:rsidP="003308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3.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Найдите первый член арифметической прогрессии (</w:t>
            </w:r>
            <w:proofErr w:type="spellStart"/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), если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 w:rsidRPr="00AE27CF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AE27CF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= 72,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= -2</w:t>
            </w:r>
          </w:p>
          <w:p w:rsidR="00330889" w:rsidRPr="00AE27CF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4.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Найдите разность арифметической прогрессии (</w:t>
            </w:r>
            <w:proofErr w:type="spellStart"/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), если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Start"/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9</w:t>
            </w:r>
            <w:proofErr w:type="gram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= 2,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21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= -24.</w:t>
            </w:r>
          </w:p>
          <w:p w:rsidR="00330889" w:rsidRPr="00AE27CF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5.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Найдите сумму всех натуральных трехзначных чисел, кратных 6.</w:t>
            </w:r>
          </w:p>
          <w:p w:rsidR="00330889" w:rsidRPr="00AE27CF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6.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Является ли число -27 членом арифметической прогрессии (</w:t>
            </w:r>
            <w:proofErr w:type="spellStart"/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), в которой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= 3,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11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= -5,4?</w:t>
            </w:r>
          </w:p>
          <w:p w:rsidR="00330889" w:rsidRPr="00850A1F" w:rsidRDefault="00330889" w:rsidP="0033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889" w:rsidRDefault="00330889" w:rsidP="00D10594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330889" w:rsidRDefault="003308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pPr w:leftFromText="180" w:rightFromText="180" w:vertAnchor="text" w:horzAnchor="margin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330889" w:rsidRPr="00AE27CF" w:rsidTr="00330889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330889" w:rsidRPr="00AE27CF" w:rsidRDefault="00330889" w:rsidP="00330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А</w:t>
            </w:r>
            <w:r w:rsidRPr="00AE27C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CD44B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330889" w:rsidRPr="00330889" w:rsidRDefault="00330889" w:rsidP="0033088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№9</w:t>
            </w:r>
          </w:p>
          <w:p w:rsidR="00330889" w:rsidRPr="00AE27CF" w:rsidRDefault="00330889" w:rsidP="003308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330889" w:rsidRPr="00AE27CF" w:rsidRDefault="00330889" w:rsidP="00330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AE27C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CD44B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330889" w:rsidRPr="00330889" w:rsidRDefault="00330889" w:rsidP="0033088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№9</w:t>
            </w:r>
          </w:p>
          <w:p w:rsidR="00330889" w:rsidRPr="00AE27CF" w:rsidRDefault="00330889" w:rsidP="003308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2</w:t>
            </w:r>
          </w:p>
        </w:tc>
      </w:tr>
      <w:tr w:rsidR="00330889" w:rsidRPr="00AE27CF" w:rsidTr="000E6EE8">
        <w:trPr>
          <w:trHeight w:val="6072"/>
        </w:trPr>
        <w:tc>
          <w:tcPr>
            <w:tcW w:w="7398" w:type="dxa"/>
            <w:gridSpan w:val="2"/>
            <w:tcBorders>
              <w:top w:val="nil"/>
            </w:tcBorders>
          </w:tcPr>
          <w:p w:rsidR="000E6EE8" w:rsidRDefault="000E6EE8" w:rsidP="003308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889" w:rsidRPr="00AE27CF" w:rsidRDefault="00330889" w:rsidP="003308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Найдите восьмой член геометрической прогрессии (</w:t>
            </w:r>
            <w:proofErr w:type="spellStart"/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), если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=-18,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30889" w:rsidRPr="00AE27CF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Найдите сумму десяти первых членов геометрической прогрессии (</w:t>
            </w:r>
            <w:proofErr w:type="spellStart"/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AE27CF">
              <w:rPr>
                <w:rFonts w:ascii="Times New Roman" w:hAnsi="Times New Roman"/>
                <w:sz w:val="24"/>
                <w:szCs w:val="24"/>
              </w:rPr>
              <w:t>), если ее первый член равен 8, а знаменатель равен 2.</w:t>
            </w:r>
          </w:p>
          <w:p w:rsidR="00330889" w:rsidRPr="00AE27CF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3.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Найдите четвертый член геометрической прогрессии (</w:t>
            </w:r>
            <w:proofErr w:type="spellStart"/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), если известно, что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3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-0.08,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5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=-0.32.</w:t>
            </w:r>
          </w:p>
          <w:p w:rsidR="00330889" w:rsidRPr="00AE27CF" w:rsidRDefault="00330889" w:rsidP="003308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4.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Сумма первых восьми членов геометрической прогрессии (</w:t>
            </w:r>
            <w:proofErr w:type="spellStart"/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) равна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8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32</m:t>
                  </m:r>
                </m:den>
              </m:f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, а знаменатель 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q</w:t>
            </w:r>
            <w:r w:rsidR="000E6EE8">
              <w:rPr>
                <w:rFonts w:ascii="Times New Roman" w:eastAsia="Times New Roman" w:hAnsi="Times New Roman"/>
                <w:sz w:val="24"/>
                <w:szCs w:val="24"/>
              </w:rPr>
              <w:t xml:space="preserve"> = -0,5. Найдите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30889" w:rsidRPr="00AE27CF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5.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Найдите сумму четырех первых членов геометрической прогрессии (</w:t>
            </w:r>
            <w:proofErr w:type="spellStart"/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), если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0,55,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=0,44.</w:t>
            </w:r>
          </w:p>
          <w:p w:rsidR="00330889" w:rsidRPr="00850A1F" w:rsidRDefault="00330889" w:rsidP="000E6EE8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6.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Для геометрической прогрессии (</w:t>
            </w:r>
            <w:proofErr w:type="spellStart"/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) с положительным знаменателем известно, что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gramStart"/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=1 и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4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=3-2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. Найдите сумму первых четырех членов этой прогрессии.</w:t>
            </w:r>
            <w:r w:rsidR="000E6EE8" w:rsidRPr="00850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0E6EE8" w:rsidRDefault="000E6EE8" w:rsidP="0033088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30889" w:rsidRPr="00AE27CF" w:rsidRDefault="00330889" w:rsidP="003308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Найдите пяты член геометрической прогрессии (</w:t>
            </w:r>
            <w:proofErr w:type="spellStart"/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), если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=-27,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30889" w:rsidRPr="00AE27CF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Найдите сумму восьми первых членов геометрической прогрессии (</w:t>
            </w:r>
            <w:proofErr w:type="spellStart"/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AE27CF">
              <w:rPr>
                <w:rFonts w:ascii="Times New Roman" w:hAnsi="Times New Roman"/>
                <w:sz w:val="24"/>
                <w:szCs w:val="24"/>
              </w:rPr>
              <w:t>), если ее первый член равен 4,а знаменатель равен -2.</w:t>
            </w:r>
          </w:p>
          <w:p w:rsidR="00330889" w:rsidRPr="00AE27CF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3.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Найдите шестой член геометрической прогрессии (</w:t>
            </w:r>
            <w:proofErr w:type="spellStart"/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AE27CF">
              <w:rPr>
                <w:rFonts w:ascii="Times New Roman" w:hAnsi="Times New Roman"/>
                <w:sz w:val="24"/>
                <w:szCs w:val="24"/>
              </w:rPr>
              <w:t>), если известно,</w:t>
            </w:r>
            <w:r w:rsidR="000E6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3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2,4,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5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=9,6.</w:t>
            </w:r>
          </w:p>
          <w:p w:rsidR="00330889" w:rsidRPr="00AE27CF" w:rsidRDefault="00330889" w:rsidP="003308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4.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Сумма первых семи членов геометрической прогрессии (</w:t>
            </w:r>
            <w:proofErr w:type="spellStart"/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) равна 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7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, а знаменатель 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q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 xml:space="preserve"> = -0,5. Найдите </w:t>
            </w:r>
            <w:r w:rsidRPr="00AE27C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</w:t>
            </w:r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30889" w:rsidRPr="00AE27CF" w:rsidRDefault="00330889" w:rsidP="00330889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5.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Найдите сумму пяти первых членов геометрической прогрессии (</w:t>
            </w:r>
            <w:proofErr w:type="spellStart"/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), если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gramStart"/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 xml:space="preserve">0,48,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=0,32.</w:t>
            </w:r>
          </w:p>
          <w:p w:rsidR="00330889" w:rsidRPr="00850A1F" w:rsidRDefault="00330889" w:rsidP="000E6EE8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6.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Для геометрической прогрессии (</w:t>
            </w:r>
            <w:proofErr w:type="spellStart"/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) с отрицательным знаменателем известно, что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AE27CF">
              <w:rPr>
                <w:rFonts w:ascii="Times New Roman" w:hAnsi="Times New Roman"/>
                <w:sz w:val="24"/>
                <w:szCs w:val="24"/>
              </w:rPr>
              <w:t xml:space="preserve">=1 и </w:t>
            </w:r>
            <w:r w:rsidRPr="00AE27CF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AE27C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4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=3+2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  <w:r w:rsidRPr="00AE27CF">
              <w:rPr>
                <w:rFonts w:ascii="Times New Roman" w:eastAsia="Times New Roman" w:hAnsi="Times New Roman"/>
                <w:sz w:val="24"/>
                <w:szCs w:val="24"/>
              </w:rPr>
              <w:t>. Найдите сумму первых четырех членов этой прогрессии.</w:t>
            </w:r>
            <w:r w:rsidR="000E6EE8" w:rsidRPr="00850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30889" w:rsidRDefault="00330889" w:rsidP="00DA60F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30889" w:rsidRDefault="003308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tbl>
      <w:tblPr>
        <w:tblpPr w:leftFromText="180" w:rightFromText="180" w:vertAnchor="text" w:horzAnchor="margin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0E6EE8" w:rsidRPr="00AE27CF" w:rsidTr="003956C8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0E6EE8" w:rsidRPr="00AE27CF" w:rsidRDefault="000E6EE8" w:rsidP="003956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А</w:t>
            </w:r>
            <w:r w:rsidRPr="00AE27C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CD44B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0E6EE8" w:rsidRPr="00330889" w:rsidRDefault="000E6EE8" w:rsidP="003956C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№10</w:t>
            </w:r>
          </w:p>
          <w:p w:rsidR="000E6EE8" w:rsidRPr="00AE27CF" w:rsidRDefault="000E6EE8" w:rsidP="003956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0E6EE8" w:rsidRPr="00AE27CF" w:rsidRDefault="000E6EE8" w:rsidP="003956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AE27C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CD44B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0E6EE8" w:rsidRPr="00330889" w:rsidRDefault="000E6EE8" w:rsidP="003956C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№10</w:t>
            </w:r>
          </w:p>
          <w:p w:rsidR="000E6EE8" w:rsidRPr="00AE27CF" w:rsidRDefault="000E6EE8" w:rsidP="003956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2</w:t>
            </w:r>
          </w:p>
        </w:tc>
      </w:tr>
      <w:tr w:rsidR="000E6EE8" w:rsidRPr="00AE27CF" w:rsidTr="003956C8">
        <w:trPr>
          <w:trHeight w:val="4229"/>
        </w:trPr>
        <w:tc>
          <w:tcPr>
            <w:tcW w:w="7398" w:type="dxa"/>
            <w:gridSpan w:val="2"/>
            <w:tcBorders>
              <w:top w:val="nil"/>
            </w:tcBorders>
          </w:tcPr>
          <w:p w:rsidR="000E6EE8" w:rsidRDefault="000E6EE8" w:rsidP="000E6E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EE8" w:rsidRPr="00AE27CF" w:rsidRDefault="000E6EE8" w:rsidP="000E6EE8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Сколько можно составить различных трехзначных чисел из цифр 1, 3, 7, 9 без повторения цифр?</w:t>
            </w:r>
          </w:p>
          <w:p w:rsidR="000E6EE8" w:rsidRPr="00AE27CF" w:rsidRDefault="000E6EE8" w:rsidP="000E6EE8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Из 8 спортсменов команды, успешно выступивших на районных соревнованиях, надо выбрать 3 для участия в областных соревнованиях. Сколько существует способов, чтобы сделать такой выбор?</w:t>
            </w:r>
          </w:p>
          <w:p w:rsidR="000E6EE8" w:rsidRPr="00AE27CF" w:rsidRDefault="000E6EE8" w:rsidP="000E6EE8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3.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Сколько существует способов выбора из 10 одноклассников 2 учеников для участия в концерте?</w:t>
            </w:r>
          </w:p>
          <w:p w:rsidR="000E6EE8" w:rsidRPr="00AE27CF" w:rsidRDefault="000E6EE8" w:rsidP="000E6EE8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4.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В пачке 8 тетрадей в линейку и 4 в клетку. Из пачки наугад берут 2 тетради. Какова вероятность того, сто обе тетради окажутся в линейку?</w:t>
            </w:r>
          </w:p>
          <w:p w:rsidR="000E6EE8" w:rsidRPr="00AE27CF" w:rsidRDefault="000E6EE8" w:rsidP="000E6EE8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5.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Для украшения елки принесли коробку, в которой 8 красных, 5 желтых, 6 серебряных шаров. Из коробки наугад вынимают один шар. Какова вероятность того, что он окажется красным?</w:t>
            </w:r>
          </w:p>
          <w:p w:rsidR="000E6EE8" w:rsidRPr="00850A1F" w:rsidRDefault="000E6EE8" w:rsidP="000E6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0E6EE8" w:rsidRDefault="000E6EE8" w:rsidP="000E6E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EE8" w:rsidRPr="00AE27CF" w:rsidRDefault="000E6EE8" w:rsidP="000E6EE8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Сколько можно составить различных трехзначных чисел из цифр 1, 2, 6, 8 без повторения цифр?</w:t>
            </w:r>
          </w:p>
          <w:p w:rsidR="000E6EE8" w:rsidRPr="00AE27CF" w:rsidRDefault="000E6EE8" w:rsidP="000E6EE8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Из 9 спортсменов команды, успешно выступивших на районных соревнованиях, надо выбрать 3 для участия в областных соревнованиях. Сколько существует способов, чтобы сделать такой выбор?</w:t>
            </w:r>
          </w:p>
          <w:p w:rsidR="000E6EE8" w:rsidRPr="00AE27CF" w:rsidRDefault="000E6EE8" w:rsidP="000E6EE8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3.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Сколько существует способов выбора из 14 предложенных  2 лотерейных билетов?</w:t>
            </w:r>
          </w:p>
          <w:p w:rsidR="000E6EE8" w:rsidRPr="00AE27CF" w:rsidRDefault="000E6EE8" w:rsidP="000E6EE8">
            <w:pPr>
              <w:rPr>
                <w:rFonts w:ascii="Times New Roman" w:hAnsi="Times New Roman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4.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В пачке 6 тетрадей в линейку и 3 в клетку. Из пачки наугад берут 2 тетради. Какова вероятность того, сто обе тетради окажутся в линейку?</w:t>
            </w:r>
          </w:p>
          <w:p w:rsidR="000E6EE8" w:rsidRPr="00AE27CF" w:rsidRDefault="000E6EE8" w:rsidP="000E6E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7CF">
              <w:rPr>
                <w:rFonts w:ascii="Times New Roman" w:hAnsi="Times New Roman"/>
                <w:b/>
                <w:sz w:val="24"/>
                <w:szCs w:val="24"/>
              </w:rPr>
              <w:t xml:space="preserve">5.  </w:t>
            </w:r>
            <w:r w:rsidRPr="00AE27CF">
              <w:rPr>
                <w:rFonts w:ascii="Times New Roman" w:hAnsi="Times New Roman"/>
                <w:sz w:val="24"/>
                <w:szCs w:val="24"/>
              </w:rPr>
              <w:t>Для украшения елки принесли коробку, в которой 8 красных, 5 желтых, 6 серебряных шаров. Из коробки наугад вынимают один шар. Какова вероятность того, что он окажется серебряным?</w:t>
            </w:r>
          </w:p>
          <w:p w:rsidR="000E6EE8" w:rsidRPr="00850A1F" w:rsidRDefault="000E6EE8" w:rsidP="00395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EE8" w:rsidRDefault="000E6EE8" w:rsidP="004F43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6EE8" w:rsidRDefault="000E6E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E6EE8" w:rsidRDefault="000E6EE8" w:rsidP="004F433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0E6EE8" w:rsidRPr="00AE27CF" w:rsidTr="003956C8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0E6EE8" w:rsidRPr="00AE27CF" w:rsidRDefault="000E6EE8" w:rsidP="003956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</w:t>
            </w:r>
            <w:r w:rsidRPr="00AE27C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CD44B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0E6EE8" w:rsidRPr="00330889" w:rsidRDefault="000E6EE8" w:rsidP="003956C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№11</w:t>
            </w:r>
          </w:p>
          <w:p w:rsidR="000E6EE8" w:rsidRPr="00AE27CF" w:rsidRDefault="000E6EE8" w:rsidP="003956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0E6EE8" w:rsidRPr="00AE27CF" w:rsidRDefault="000E6EE8" w:rsidP="003956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</w:t>
            </w:r>
            <w:r w:rsidRPr="00AE27C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CD44B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0E6EE8" w:rsidRPr="00330889" w:rsidRDefault="000E6EE8" w:rsidP="003956C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№11</w:t>
            </w:r>
          </w:p>
          <w:p w:rsidR="000E6EE8" w:rsidRPr="00AE27CF" w:rsidRDefault="000E6EE8" w:rsidP="003956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7CF">
              <w:rPr>
                <w:rFonts w:ascii="Arial" w:hAnsi="Arial" w:cs="Arial"/>
                <w:b/>
                <w:sz w:val="18"/>
                <w:szCs w:val="18"/>
              </w:rPr>
              <w:t>ВАРИАНТ 2</w:t>
            </w:r>
          </w:p>
        </w:tc>
      </w:tr>
      <w:tr w:rsidR="000E6EE8" w:rsidRPr="00AE27CF" w:rsidTr="003956C8">
        <w:trPr>
          <w:trHeight w:val="4229"/>
        </w:trPr>
        <w:tc>
          <w:tcPr>
            <w:tcW w:w="7398" w:type="dxa"/>
            <w:gridSpan w:val="2"/>
            <w:tcBorders>
              <w:top w:val="nil"/>
            </w:tcBorders>
          </w:tcPr>
          <w:p w:rsidR="000E6EE8" w:rsidRPr="000E6EE8" w:rsidRDefault="000E6EE8" w:rsidP="000E6EE8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8" w:after="0" w:line="240" w:lineRule="auto"/>
              <w:ind w:left="284"/>
              <w:rPr>
                <w:rFonts w:ascii="Times New Roman" w:hAnsi="Times New Roman"/>
                <w:i/>
                <w:iCs/>
                <w:color w:val="000000"/>
                <w:spacing w:val="-12"/>
                <w:sz w:val="24"/>
                <w:szCs w:val="24"/>
              </w:rPr>
            </w:pPr>
          </w:p>
          <w:p w:rsidR="000E6EE8" w:rsidRPr="000E6EE8" w:rsidRDefault="000E6EE8" w:rsidP="000E6EE8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8" w:after="0" w:line="240" w:lineRule="auto"/>
              <w:ind w:firstLine="284"/>
              <w:rPr>
                <w:rFonts w:ascii="Times New Roman" w:hAnsi="Times New Roman"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Найдите площадь параллелограмма, если одна из его </w:t>
            </w:r>
            <w:r w:rsidRPr="00AE27C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сторон равна 13 дм, а высота, проведенная к этой сторо</w:t>
            </w:r>
            <w:r w:rsidRPr="00AE27C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AE27C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не, 9 дм.</w:t>
            </w:r>
          </w:p>
          <w:p w:rsidR="000E6EE8" w:rsidRPr="00AE27CF" w:rsidRDefault="000E6EE8" w:rsidP="000E6EE8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8" w:after="0" w:line="240" w:lineRule="auto"/>
              <w:ind w:left="284"/>
              <w:rPr>
                <w:rFonts w:ascii="Times New Roman" w:hAnsi="Times New Roman"/>
                <w:i/>
                <w:iCs/>
                <w:color w:val="000000"/>
                <w:spacing w:val="-12"/>
                <w:sz w:val="24"/>
                <w:szCs w:val="24"/>
              </w:rPr>
            </w:pPr>
          </w:p>
          <w:p w:rsidR="000E6EE8" w:rsidRPr="000E6EE8" w:rsidRDefault="000E6EE8" w:rsidP="000E6EE8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8" w:after="0" w:line="240" w:lineRule="auto"/>
              <w:ind w:firstLine="284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Катет прямоугольного треугольника равен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AE27CF">
                <w:rPr>
                  <w:rFonts w:ascii="Times New Roman" w:hAnsi="Times New Roman"/>
                  <w:color w:val="000000"/>
                  <w:spacing w:val="5"/>
                  <w:sz w:val="24"/>
                  <w:szCs w:val="24"/>
                </w:rPr>
                <w:t>8 см</w:t>
              </w:r>
            </w:smartTag>
            <w:r w:rsidRPr="00AE27C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, а </w:t>
            </w:r>
            <w:r w:rsidRPr="00AE27C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угол, прилежащий к этому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катету, 60°. Найдите площадь </w:t>
            </w:r>
            <w:r w:rsidRPr="00AE27C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треугольника.</w:t>
            </w:r>
          </w:p>
          <w:p w:rsidR="000E6EE8" w:rsidRPr="00AE27CF" w:rsidRDefault="000E6EE8" w:rsidP="000E6EE8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8" w:after="0" w:line="240" w:lineRule="auto"/>
              <w:ind w:left="284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0E6EE8" w:rsidRPr="00AE27CF" w:rsidRDefault="000E6EE8" w:rsidP="000E6EE8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4" w:after="0" w:line="240" w:lineRule="auto"/>
              <w:ind w:firstLine="284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В трапеции </w:t>
            </w:r>
            <w:r w:rsidRPr="00AE27CF">
              <w:rPr>
                <w:rFonts w:ascii="Times New Roman" w:hAnsi="Times New Roman"/>
                <w:i/>
                <w:iCs/>
                <w:color w:val="000000"/>
                <w:spacing w:val="11"/>
                <w:sz w:val="24"/>
                <w:szCs w:val="24"/>
                <w:lang w:val="en-US"/>
              </w:rPr>
              <w:t>ABCD</w:t>
            </w:r>
            <w:r w:rsidRPr="00AE27CF">
              <w:rPr>
                <w:rFonts w:ascii="Times New Roman" w:hAnsi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 </w:t>
            </w:r>
            <w:r w:rsidRPr="00AE27CF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с основаниями </w:t>
            </w:r>
            <w:r w:rsidRPr="00AE27CF">
              <w:rPr>
                <w:rFonts w:ascii="Times New Roman" w:hAnsi="Times New Roman"/>
                <w:i/>
                <w:iCs/>
                <w:color w:val="000000"/>
                <w:spacing w:val="11"/>
                <w:sz w:val="24"/>
                <w:szCs w:val="24"/>
                <w:lang w:val="en-US"/>
              </w:rPr>
              <w:t>AD</w:t>
            </w:r>
            <w:r w:rsidRPr="00AE27CF">
              <w:rPr>
                <w:rFonts w:ascii="Times New Roman" w:hAnsi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AE27CF">
                <w:rPr>
                  <w:rFonts w:ascii="Times New Roman" w:hAnsi="Times New Roman"/>
                  <w:color w:val="000000"/>
                  <w:spacing w:val="11"/>
                  <w:sz w:val="24"/>
                  <w:szCs w:val="24"/>
                </w:rPr>
                <w:t>15 м</w:t>
              </w:r>
            </w:smartTag>
            <w:r w:rsidRPr="00AE27CF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и </w:t>
            </w:r>
            <w:proofErr w:type="gramStart"/>
            <w:r w:rsidRPr="00AE27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ВС</w:t>
            </w:r>
            <w:proofErr w:type="gramEnd"/>
            <w:r w:rsidRPr="00AE27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AE27CF">
                <w:rPr>
                  <w:rFonts w:ascii="Times New Roman" w:hAnsi="Times New Roman"/>
                  <w:color w:val="000000"/>
                  <w:sz w:val="24"/>
                  <w:szCs w:val="24"/>
                </w:rPr>
                <w:t>12 м</w:t>
              </w:r>
            </w:smartTag>
            <w:r w:rsidRPr="00AE2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проведена диагональ </w:t>
            </w:r>
            <w:r w:rsidRPr="00AE27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BD</w:t>
            </w:r>
            <w:r w:rsidRPr="00AE27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AE27CF">
              <w:rPr>
                <w:rFonts w:ascii="Times New Roman" w:hAnsi="Times New Roman"/>
                <w:color w:val="000000"/>
                <w:sz w:val="24"/>
                <w:szCs w:val="24"/>
              </w:rPr>
              <w:t>Площадь треугольни</w:t>
            </w:r>
            <w:r w:rsidRPr="00AE2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E27C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ка </w:t>
            </w:r>
            <w:r w:rsidRPr="00AE27CF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ABD</w:t>
            </w:r>
            <w:r w:rsidRPr="00AE27CF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AE27C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равна </w:t>
            </w:r>
            <w:smartTag w:uri="urn:schemas-microsoft-com:office:smarttags" w:element="metricconverter">
              <w:smartTagPr>
                <w:attr w:name="ProductID" w:val="30 м2"/>
              </w:smartTagPr>
              <w:r w:rsidRPr="00AE27CF">
                <w:rPr>
                  <w:rFonts w:ascii="Times New Roman" w:hAnsi="Times New Roman"/>
                  <w:color w:val="000000"/>
                  <w:spacing w:val="4"/>
                  <w:sz w:val="24"/>
                  <w:szCs w:val="24"/>
                </w:rPr>
                <w:t>30 м</w:t>
              </w:r>
              <w:proofErr w:type="gramStart"/>
              <w:r w:rsidRPr="00AE27CF">
                <w:rPr>
                  <w:rFonts w:ascii="Times New Roman" w:hAnsi="Times New Roman"/>
                  <w:color w:val="000000"/>
                  <w:spacing w:val="4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 w:rsidRPr="00AE27C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 Найдите площадь трапеции.</w:t>
            </w:r>
          </w:p>
          <w:p w:rsidR="000E6EE8" w:rsidRPr="00AE27CF" w:rsidRDefault="000E6EE8" w:rsidP="000E6E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EE8" w:rsidRPr="00850A1F" w:rsidRDefault="000E6EE8" w:rsidP="00395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0E6EE8" w:rsidRPr="000E6EE8" w:rsidRDefault="000E6EE8" w:rsidP="000E6EE8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8" w:after="0" w:line="240" w:lineRule="auto"/>
              <w:ind w:left="720"/>
              <w:rPr>
                <w:rFonts w:ascii="Times New Roman" w:hAnsi="Times New Roman"/>
                <w:i/>
                <w:iCs/>
                <w:color w:val="000000"/>
                <w:spacing w:val="-12"/>
                <w:sz w:val="24"/>
                <w:szCs w:val="24"/>
              </w:rPr>
            </w:pPr>
          </w:p>
          <w:p w:rsidR="000E6EE8" w:rsidRPr="000E6EE8" w:rsidRDefault="000E6EE8" w:rsidP="000E6EE8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Найдите площадь параллелограмма, если одна из его </w:t>
            </w:r>
            <w:r w:rsidRPr="00AE27C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сторон равна 13 дм, а высота, проведенная к этой сторо</w:t>
            </w:r>
            <w:r w:rsidRPr="00AE27C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AE27C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не, 9 дм.</w:t>
            </w:r>
          </w:p>
          <w:p w:rsidR="000E6EE8" w:rsidRPr="00AE27CF" w:rsidRDefault="000E6EE8" w:rsidP="000E6EE8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8" w:after="0" w:line="240" w:lineRule="auto"/>
              <w:ind w:left="720"/>
              <w:rPr>
                <w:rFonts w:ascii="Times New Roman" w:hAnsi="Times New Roman"/>
                <w:i/>
                <w:iCs/>
                <w:color w:val="000000"/>
                <w:spacing w:val="-12"/>
                <w:sz w:val="24"/>
                <w:szCs w:val="24"/>
              </w:rPr>
            </w:pPr>
          </w:p>
          <w:p w:rsidR="000E6EE8" w:rsidRPr="000E6EE8" w:rsidRDefault="000E6EE8" w:rsidP="000E6EE8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Катет прямоугольного треугольника равен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AE27CF">
                <w:rPr>
                  <w:rFonts w:ascii="Times New Roman" w:hAnsi="Times New Roman"/>
                  <w:color w:val="000000"/>
                  <w:spacing w:val="5"/>
                  <w:sz w:val="24"/>
                  <w:szCs w:val="24"/>
                </w:rPr>
                <w:t>8 см</w:t>
              </w:r>
            </w:smartTag>
            <w:r w:rsidRPr="00AE27C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, а </w:t>
            </w:r>
            <w:r w:rsidRPr="00AE27C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угол, прилежащий к этому катету, 60°. Найдите площадь треугольника.</w:t>
            </w:r>
          </w:p>
          <w:p w:rsidR="000E6EE8" w:rsidRPr="00AE27CF" w:rsidRDefault="000E6EE8" w:rsidP="000E6EE8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8" w:after="0" w:line="240" w:lineRule="auto"/>
              <w:ind w:left="720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0E6EE8" w:rsidRPr="00AE27CF" w:rsidRDefault="000E6EE8" w:rsidP="000E6EE8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4"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E27CF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В трапеции </w:t>
            </w:r>
            <w:r w:rsidRPr="00AE27CF">
              <w:rPr>
                <w:rFonts w:ascii="Times New Roman" w:hAnsi="Times New Roman"/>
                <w:i/>
                <w:iCs/>
                <w:color w:val="000000"/>
                <w:spacing w:val="11"/>
                <w:sz w:val="24"/>
                <w:szCs w:val="24"/>
                <w:lang w:val="en-US"/>
              </w:rPr>
              <w:t>ABCD</w:t>
            </w:r>
            <w:r w:rsidRPr="00AE27CF">
              <w:rPr>
                <w:rFonts w:ascii="Times New Roman" w:hAnsi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 </w:t>
            </w:r>
            <w:r w:rsidRPr="00AE27CF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с основаниями </w:t>
            </w:r>
            <w:r w:rsidRPr="00AE27CF">
              <w:rPr>
                <w:rFonts w:ascii="Times New Roman" w:hAnsi="Times New Roman"/>
                <w:i/>
                <w:iCs/>
                <w:color w:val="000000"/>
                <w:spacing w:val="11"/>
                <w:sz w:val="24"/>
                <w:szCs w:val="24"/>
                <w:lang w:val="en-US"/>
              </w:rPr>
              <w:t>AD</w:t>
            </w:r>
            <w:r w:rsidRPr="00AE27CF">
              <w:rPr>
                <w:rFonts w:ascii="Times New Roman" w:hAnsi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 </w:t>
            </w:r>
            <w:r w:rsidRPr="00AE27CF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= 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AE27CF">
                <w:rPr>
                  <w:rFonts w:ascii="Times New Roman" w:hAnsi="Times New Roman"/>
                  <w:color w:val="000000"/>
                  <w:spacing w:val="11"/>
                  <w:sz w:val="24"/>
                  <w:szCs w:val="24"/>
                </w:rPr>
                <w:t>15 м</w:t>
              </w:r>
            </w:smartTag>
            <w:r w:rsidRPr="00AE27CF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и </w:t>
            </w:r>
            <w:proofErr w:type="gramStart"/>
            <w:r w:rsidRPr="00AE27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ВС</w:t>
            </w:r>
            <w:proofErr w:type="gramEnd"/>
            <w:r w:rsidRPr="00AE27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AE27CF">
                <w:rPr>
                  <w:rFonts w:ascii="Times New Roman" w:hAnsi="Times New Roman"/>
                  <w:color w:val="000000"/>
                  <w:sz w:val="24"/>
                  <w:szCs w:val="24"/>
                </w:rPr>
                <w:t>12 м</w:t>
              </w:r>
            </w:smartTag>
            <w:r w:rsidRPr="00AE2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проведена диагональ </w:t>
            </w:r>
            <w:r w:rsidRPr="00AE27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BD</w:t>
            </w:r>
            <w:r w:rsidRPr="00AE27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AE27CF">
              <w:rPr>
                <w:rFonts w:ascii="Times New Roman" w:hAnsi="Times New Roman"/>
                <w:color w:val="000000"/>
                <w:sz w:val="24"/>
                <w:szCs w:val="24"/>
              </w:rPr>
              <w:t>Площадь треугольни</w:t>
            </w:r>
            <w:r w:rsidRPr="00AE27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E27C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ка </w:t>
            </w:r>
            <w:r w:rsidRPr="00AE27CF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ABD</w:t>
            </w:r>
            <w:r w:rsidRPr="00AE27CF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AE27C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равна </w:t>
            </w:r>
            <w:smartTag w:uri="urn:schemas-microsoft-com:office:smarttags" w:element="metricconverter">
              <w:smartTagPr>
                <w:attr w:name="ProductID" w:val="30 м2"/>
              </w:smartTagPr>
              <w:r w:rsidRPr="00AE27CF">
                <w:rPr>
                  <w:rFonts w:ascii="Times New Roman" w:hAnsi="Times New Roman"/>
                  <w:color w:val="000000"/>
                  <w:spacing w:val="4"/>
                  <w:sz w:val="24"/>
                  <w:szCs w:val="24"/>
                </w:rPr>
                <w:t>30 м</w:t>
              </w:r>
              <w:proofErr w:type="gramStart"/>
              <w:r w:rsidRPr="00AE27CF">
                <w:rPr>
                  <w:rFonts w:ascii="Times New Roman" w:hAnsi="Times New Roman"/>
                  <w:color w:val="000000"/>
                  <w:spacing w:val="4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 w:rsidRPr="00AE27C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 Найдите площадь трапеции.</w:t>
            </w:r>
          </w:p>
          <w:p w:rsidR="000E6EE8" w:rsidRPr="00850A1F" w:rsidRDefault="000E6EE8" w:rsidP="00395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EE8" w:rsidRPr="00AE27CF" w:rsidRDefault="000E6EE8" w:rsidP="000E6EE8">
      <w:pPr>
        <w:rPr>
          <w:rFonts w:ascii="Times New Roman" w:hAnsi="Times New Roman"/>
          <w:sz w:val="24"/>
          <w:szCs w:val="24"/>
        </w:rPr>
      </w:pPr>
    </w:p>
    <w:sectPr w:rsidR="000E6EE8" w:rsidRPr="00AE27CF" w:rsidSect="00850A1F">
      <w:pgSz w:w="16838" w:h="11906" w:orient="landscape"/>
      <w:pgMar w:top="1701" w:right="284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C6C" w:rsidRDefault="00061C6C" w:rsidP="007D1D32">
      <w:pPr>
        <w:spacing w:after="0" w:line="240" w:lineRule="auto"/>
      </w:pPr>
      <w:r>
        <w:separator/>
      </w:r>
    </w:p>
  </w:endnote>
  <w:endnote w:type="continuationSeparator" w:id="1">
    <w:p w:rsidR="00061C6C" w:rsidRDefault="00061C6C" w:rsidP="007D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C6C" w:rsidRDefault="00061C6C" w:rsidP="007D1D32">
      <w:pPr>
        <w:spacing w:after="0" w:line="240" w:lineRule="auto"/>
      </w:pPr>
      <w:r>
        <w:separator/>
      </w:r>
    </w:p>
  </w:footnote>
  <w:footnote w:type="continuationSeparator" w:id="1">
    <w:p w:rsidR="00061C6C" w:rsidRDefault="00061C6C" w:rsidP="007D1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D82"/>
    <w:multiLevelType w:val="hybridMultilevel"/>
    <w:tmpl w:val="136C6EE6"/>
    <w:lvl w:ilvl="0" w:tplc="5C406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4169"/>
    <w:multiLevelType w:val="hybridMultilevel"/>
    <w:tmpl w:val="136C6EE6"/>
    <w:lvl w:ilvl="0" w:tplc="5C406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A17FD"/>
    <w:multiLevelType w:val="hybridMultilevel"/>
    <w:tmpl w:val="63D4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04305"/>
    <w:multiLevelType w:val="hybridMultilevel"/>
    <w:tmpl w:val="45507D56"/>
    <w:lvl w:ilvl="0" w:tplc="A568F4E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4E0CCA"/>
    <w:multiLevelType w:val="hybridMultilevel"/>
    <w:tmpl w:val="6144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86544"/>
    <w:multiLevelType w:val="hybridMultilevel"/>
    <w:tmpl w:val="5A62EEBC"/>
    <w:lvl w:ilvl="0" w:tplc="553445C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813395"/>
    <w:multiLevelType w:val="hybridMultilevel"/>
    <w:tmpl w:val="9C10A10A"/>
    <w:lvl w:ilvl="0" w:tplc="89585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3E66"/>
    <w:multiLevelType w:val="hybridMultilevel"/>
    <w:tmpl w:val="B27001BC"/>
    <w:lvl w:ilvl="0" w:tplc="EE6C3618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81D6B9E"/>
    <w:multiLevelType w:val="hybridMultilevel"/>
    <w:tmpl w:val="1AD8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46EA5"/>
    <w:multiLevelType w:val="hybridMultilevel"/>
    <w:tmpl w:val="7520EDFA"/>
    <w:lvl w:ilvl="0" w:tplc="D10A1D54">
      <w:start w:val="1"/>
      <w:numFmt w:val="decimal"/>
      <w:lvlText w:val="%1)"/>
      <w:lvlJc w:val="left"/>
      <w:pPr>
        <w:ind w:left="114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1535E27"/>
    <w:multiLevelType w:val="hybridMultilevel"/>
    <w:tmpl w:val="A5F0706E"/>
    <w:lvl w:ilvl="0" w:tplc="43F214BA">
      <w:start w:val="1"/>
      <w:numFmt w:val="decimal"/>
      <w:lvlText w:val="%1)"/>
      <w:lvlJc w:val="left"/>
      <w:pPr>
        <w:ind w:left="114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4C30838"/>
    <w:multiLevelType w:val="hybridMultilevel"/>
    <w:tmpl w:val="61A44E86"/>
    <w:lvl w:ilvl="0" w:tplc="B0FAE9D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5D87823"/>
    <w:multiLevelType w:val="singleLevel"/>
    <w:tmpl w:val="DE9ECD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  <w:i w:val="0"/>
      </w:rPr>
    </w:lvl>
  </w:abstractNum>
  <w:abstractNum w:abstractNumId="13">
    <w:nsid w:val="5A6941A9"/>
    <w:multiLevelType w:val="hybridMultilevel"/>
    <w:tmpl w:val="2BD0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07A15"/>
    <w:multiLevelType w:val="hybridMultilevel"/>
    <w:tmpl w:val="6EA2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31B94"/>
    <w:multiLevelType w:val="hybridMultilevel"/>
    <w:tmpl w:val="4AB2F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7D4996"/>
    <w:multiLevelType w:val="hybridMultilevel"/>
    <w:tmpl w:val="46467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30D76"/>
    <w:multiLevelType w:val="hybridMultilevel"/>
    <w:tmpl w:val="53AC7720"/>
    <w:lvl w:ilvl="0" w:tplc="B87AA3C6">
      <w:start w:val="1"/>
      <w:numFmt w:val="decimal"/>
      <w:lvlText w:val="%1)"/>
      <w:lvlJc w:val="left"/>
      <w:pPr>
        <w:ind w:left="114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E3649DA"/>
    <w:multiLevelType w:val="hybridMultilevel"/>
    <w:tmpl w:val="9B86E56A"/>
    <w:lvl w:ilvl="0" w:tplc="AD2CFE4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8"/>
  </w:num>
  <w:num w:numId="5">
    <w:abstractNumId w:val="11"/>
  </w:num>
  <w:num w:numId="6">
    <w:abstractNumId w:val="4"/>
  </w:num>
  <w:num w:numId="7">
    <w:abstractNumId w:val="7"/>
  </w:num>
  <w:num w:numId="8">
    <w:abstractNumId w:val="9"/>
  </w:num>
  <w:num w:numId="9">
    <w:abstractNumId w:val="17"/>
  </w:num>
  <w:num w:numId="10">
    <w:abstractNumId w:val="10"/>
  </w:num>
  <w:num w:numId="11">
    <w:abstractNumId w:val="1"/>
  </w:num>
  <w:num w:numId="12">
    <w:abstractNumId w:val="8"/>
  </w:num>
  <w:num w:numId="13">
    <w:abstractNumId w:val="13"/>
  </w:num>
  <w:num w:numId="14">
    <w:abstractNumId w:val="14"/>
  </w:num>
  <w:num w:numId="15">
    <w:abstractNumId w:val="16"/>
  </w:num>
  <w:num w:numId="16">
    <w:abstractNumId w:val="12"/>
  </w:num>
  <w:num w:numId="17">
    <w:abstractNumId w:val="15"/>
  </w:num>
  <w:num w:numId="18">
    <w:abstractNumId w:val="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D32"/>
    <w:rsid w:val="00042045"/>
    <w:rsid w:val="00061C6C"/>
    <w:rsid w:val="000E6EE8"/>
    <w:rsid w:val="00174DB6"/>
    <w:rsid w:val="00187017"/>
    <w:rsid w:val="001E3343"/>
    <w:rsid w:val="00235BD4"/>
    <w:rsid w:val="0031391C"/>
    <w:rsid w:val="00330889"/>
    <w:rsid w:val="00391847"/>
    <w:rsid w:val="004F433E"/>
    <w:rsid w:val="004F619E"/>
    <w:rsid w:val="006E7BA4"/>
    <w:rsid w:val="007122F1"/>
    <w:rsid w:val="00784BC9"/>
    <w:rsid w:val="007D1D32"/>
    <w:rsid w:val="007F20E9"/>
    <w:rsid w:val="00850A1F"/>
    <w:rsid w:val="008D5FCC"/>
    <w:rsid w:val="0098450C"/>
    <w:rsid w:val="00AE2315"/>
    <w:rsid w:val="00AE27CF"/>
    <w:rsid w:val="00C939D8"/>
    <w:rsid w:val="00CD44B9"/>
    <w:rsid w:val="00D10594"/>
    <w:rsid w:val="00D14243"/>
    <w:rsid w:val="00DA60F3"/>
    <w:rsid w:val="00E36EF1"/>
    <w:rsid w:val="00FE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4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44B9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D32"/>
    <w:pPr>
      <w:spacing w:after="0" w:line="240" w:lineRule="auto"/>
      <w:ind w:left="720"/>
      <w:contextualSpacing/>
    </w:pPr>
    <w:rPr>
      <w:rFonts w:ascii="Cambria Math" w:eastAsia="Times New Roman" w:hAnsi="Cambria Math"/>
      <w:sz w:val="24"/>
      <w:szCs w:val="24"/>
      <w:lang w:val="en-US" w:eastAsia="ru-RU"/>
    </w:rPr>
  </w:style>
  <w:style w:type="table" w:styleId="a4">
    <w:name w:val="Table Grid"/>
    <w:basedOn w:val="a1"/>
    <w:rsid w:val="007D1D32"/>
    <w:rPr>
      <w:rFonts w:ascii="Cambria Math" w:eastAsia="Times New Roman" w:hAnsi="Cambria Math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D1D3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rsid w:val="00042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87017"/>
    <w:rPr>
      <w:sz w:val="22"/>
      <w:szCs w:val="22"/>
      <w:lang w:eastAsia="en-US"/>
    </w:rPr>
  </w:style>
  <w:style w:type="character" w:styleId="a8">
    <w:name w:val="Placeholder Text"/>
    <w:uiPriority w:val="99"/>
    <w:semiHidden/>
    <w:rsid w:val="008D5FCC"/>
    <w:rPr>
      <w:color w:val="808080"/>
    </w:rPr>
  </w:style>
  <w:style w:type="character" w:customStyle="1" w:styleId="10">
    <w:name w:val="Заголовок 1 Знак"/>
    <w:basedOn w:val="a0"/>
    <w:link w:val="1"/>
    <w:rsid w:val="00CD44B9"/>
    <w:rPr>
      <w:rFonts w:ascii="Times New Roman" w:eastAsia="Times New Roman" w:hAnsi="Times New Roman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SafiulYI</cp:lastModifiedBy>
  <cp:revision>8</cp:revision>
  <cp:lastPrinted>2018-10-23T19:15:00Z</cp:lastPrinted>
  <dcterms:created xsi:type="dcterms:W3CDTF">2018-01-09T14:16:00Z</dcterms:created>
  <dcterms:modified xsi:type="dcterms:W3CDTF">2018-10-23T19:21:00Z</dcterms:modified>
</cp:coreProperties>
</file>